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TSU National Scientific Library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National Parliamentary Library of Georgia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Ilia State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Georgian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CSS </w:t>
      </w:r>
      <w:proofErr w:type="spellStart"/>
      <w:r w:rsidRPr="004865C3">
        <w:rPr>
          <w:rFonts w:eastAsia="Times New Roman"/>
          <w:lang w:val="en-GB" w:eastAsia="en-GB" w:bidi="ar-SA"/>
        </w:rPr>
        <w:t>Center</w:t>
      </w:r>
      <w:proofErr w:type="spellEnd"/>
      <w:r w:rsidRPr="004865C3">
        <w:rPr>
          <w:rFonts w:eastAsia="Times New Roman"/>
          <w:lang w:val="en-GB" w:eastAsia="en-GB" w:bidi="ar-SA"/>
        </w:rPr>
        <w:t xml:space="preserve"> For Social Sciences  (UCSS)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Tbilisi State Medical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Georgian Technical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Tbilisi State University by </w:t>
      </w:r>
      <w:proofErr w:type="gramStart"/>
      <w:r w:rsidRPr="004865C3">
        <w:rPr>
          <w:rFonts w:eastAsia="Times New Roman"/>
          <w:lang w:val="en-GB" w:eastAsia="en-GB" w:bidi="ar-SA"/>
        </w:rPr>
        <w:t>Iv</w:t>
      </w:r>
      <w:proofErr w:type="gramEnd"/>
      <w:r w:rsidRPr="004865C3">
        <w:rPr>
          <w:rFonts w:eastAsia="Times New Roman"/>
          <w:lang w:val="en-GB" w:eastAsia="en-GB" w:bidi="ar-SA"/>
        </w:rPr>
        <w:t xml:space="preserve">. </w:t>
      </w:r>
      <w:proofErr w:type="spellStart"/>
      <w:r w:rsidRPr="004865C3">
        <w:rPr>
          <w:rFonts w:eastAsia="Times New Roman"/>
          <w:lang w:val="en-GB" w:eastAsia="en-GB" w:bidi="ar-SA"/>
        </w:rPr>
        <w:t>Javakhishvili</w:t>
      </w:r>
      <w:proofErr w:type="spellEnd"/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International Black Sea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Iakob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Gogebashvili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Telavi State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Akaki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Tsereteli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State University Library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David </w:t>
      </w:r>
      <w:proofErr w:type="spellStart"/>
      <w:r w:rsidRPr="004865C3">
        <w:rPr>
          <w:rFonts w:eastAsia="Times New Roman"/>
          <w:lang w:val="en-GB" w:eastAsia="en-GB" w:bidi="ar-SA"/>
        </w:rPr>
        <w:t>Aghmashenebeli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University of Georgia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Tbilisiopen</w:t>
      </w:r>
      <w:proofErr w:type="spellEnd"/>
      <w:r w:rsidRPr="004865C3">
        <w:rPr>
          <w:rFonts w:eastAsia="Times New Roman"/>
          <w:lang w:val="en-GB" w:eastAsia="en-GB" w:bidi="ar-SA"/>
        </w:rPr>
        <w:t xml:space="preserve">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Ltd </w:t>
      </w:r>
      <w:proofErr w:type="spellStart"/>
      <w:r w:rsidRPr="004865C3">
        <w:rPr>
          <w:rFonts w:eastAsia="Times New Roman"/>
          <w:lang w:val="en-GB" w:eastAsia="en-GB" w:bidi="ar-SA"/>
        </w:rPr>
        <w:t>Grigol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Robakidze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David </w:t>
      </w:r>
      <w:proofErr w:type="spellStart"/>
      <w:r w:rsidRPr="004865C3">
        <w:rPr>
          <w:rFonts w:eastAsia="Times New Roman"/>
          <w:lang w:val="en-GB" w:eastAsia="en-GB" w:bidi="ar-SA"/>
        </w:rPr>
        <w:t>Tvildiani</w:t>
      </w:r>
      <w:proofErr w:type="spellEnd"/>
      <w:r w:rsidRPr="004865C3">
        <w:rPr>
          <w:rFonts w:eastAsia="Times New Roman"/>
          <w:lang w:val="en-GB" w:eastAsia="en-GB" w:bidi="ar-SA"/>
        </w:rPr>
        <w:t xml:space="preserve"> Medical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Shota </w:t>
      </w:r>
      <w:proofErr w:type="spellStart"/>
      <w:r w:rsidRPr="004865C3">
        <w:rPr>
          <w:rFonts w:eastAsia="Times New Roman"/>
          <w:lang w:val="en-GB" w:eastAsia="en-GB" w:bidi="ar-SA"/>
        </w:rPr>
        <w:t>Rustaveli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State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Samtskhe-Javakheti</w:t>
      </w:r>
      <w:proofErr w:type="spellEnd"/>
      <w:r w:rsidRPr="004865C3">
        <w:rPr>
          <w:rFonts w:eastAsia="Times New Roman"/>
          <w:lang w:val="en-GB" w:eastAsia="en-GB" w:bidi="ar-SA"/>
        </w:rPr>
        <w:t xml:space="preserve"> State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The Caucasus Research Resource </w:t>
      </w:r>
      <w:proofErr w:type="spellStart"/>
      <w:r w:rsidRPr="004865C3">
        <w:rPr>
          <w:rFonts w:eastAsia="Times New Roman"/>
          <w:lang w:val="en-GB" w:eastAsia="en-GB" w:bidi="ar-SA"/>
        </w:rPr>
        <w:t>Center</w:t>
      </w:r>
      <w:proofErr w:type="spellEnd"/>
      <w:r w:rsidRPr="004865C3">
        <w:rPr>
          <w:rFonts w:eastAsia="Times New Roman"/>
          <w:lang w:val="en-GB" w:eastAsia="en-GB" w:bidi="ar-SA"/>
        </w:rPr>
        <w:t xml:space="preserve"> (CRRC)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Kutaisi Public Scientific Library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Caucasus International 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Sulkhan-Saba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Orbeliani</w:t>
      </w:r>
      <w:proofErr w:type="spellEnd"/>
      <w:r w:rsidRPr="004865C3">
        <w:rPr>
          <w:rFonts w:eastAsia="Times New Roman"/>
          <w:lang w:val="en-GB" w:eastAsia="en-GB" w:bidi="ar-SA"/>
        </w:rPr>
        <w:t xml:space="preserve"> Educational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Educational </w:t>
      </w:r>
      <w:proofErr w:type="spellStart"/>
      <w:r w:rsidRPr="004865C3">
        <w:rPr>
          <w:rFonts w:eastAsia="Times New Roman"/>
          <w:lang w:val="en-GB" w:eastAsia="en-GB" w:bidi="ar-SA"/>
        </w:rPr>
        <w:t>Universityof</w:t>
      </w:r>
      <w:proofErr w:type="spellEnd"/>
      <w:r w:rsidRPr="004865C3">
        <w:rPr>
          <w:rFonts w:eastAsia="Times New Roman"/>
          <w:lang w:val="en-GB" w:eastAsia="en-GB" w:bidi="ar-SA"/>
        </w:rPr>
        <w:t xml:space="preserve"> Gori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Sukhishvili</w:t>
      </w:r>
      <w:proofErr w:type="spellEnd"/>
      <w:r w:rsidRPr="004865C3">
        <w:rPr>
          <w:rFonts w:eastAsia="Times New Roman"/>
          <w:lang w:val="en-GB" w:eastAsia="en-GB" w:bidi="ar-SA"/>
        </w:rPr>
        <w:t xml:space="preserve">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Tbilisi Teaching University "</w:t>
      </w:r>
      <w:proofErr w:type="spellStart"/>
      <w:r w:rsidRPr="004865C3">
        <w:rPr>
          <w:rFonts w:eastAsia="Times New Roman"/>
          <w:lang w:val="en-GB" w:eastAsia="en-GB" w:bidi="ar-SA"/>
        </w:rPr>
        <w:t>Gorgasali</w:t>
      </w:r>
      <w:proofErr w:type="spellEnd"/>
      <w:r w:rsidRPr="004865C3">
        <w:rPr>
          <w:rFonts w:eastAsia="Times New Roman"/>
          <w:lang w:val="en-GB" w:eastAsia="en-GB" w:bidi="ar-SA"/>
        </w:rPr>
        <w:t>"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Petre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Shotadze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Tbilisi Medical Academy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Academy of the Ministry of Internal Affairs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Educational University of International Relation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Caucasus Academic Centre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St. Andrews Patriarchate Georgian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American University for Humanities Tbilisi Campus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Tbilisi Tourism Academy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Ilia </w:t>
      </w:r>
      <w:proofErr w:type="spellStart"/>
      <w:r w:rsidRPr="004865C3">
        <w:rPr>
          <w:rFonts w:eastAsia="Times New Roman"/>
          <w:lang w:val="en-GB" w:eastAsia="en-GB" w:bidi="ar-SA"/>
        </w:rPr>
        <w:t>Chavchavadze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Georgian National University (SEU)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Georgian National Tourism Agency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TheInternational</w:t>
      </w:r>
      <w:proofErr w:type="spellEnd"/>
      <w:r w:rsidRPr="004865C3">
        <w:rPr>
          <w:rFonts w:eastAsia="Times New Roman"/>
          <w:lang w:val="en-GB" w:eastAsia="en-GB" w:bidi="ar-SA"/>
        </w:rPr>
        <w:t xml:space="preserve"> Community College(ICC)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International scientific-cultural-educative union after Ilya </w:t>
      </w:r>
      <w:proofErr w:type="spellStart"/>
      <w:r w:rsidRPr="004865C3">
        <w:rPr>
          <w:rFonts w:eastAsia="Times New Roman"/>
          <w:lang w:val="en-GB" w:eastAsia="en-GB" w:bidi="ar-SA"/>
        </w:rPr>
        <w:t>Chavchavadze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“</w:t>
      </w:r>
      <w:proofErr w:type="spellStart"/>
      <w:r w:rsidRPr="004865C3">
        <w:rPr>
          <w:rFonts w:eastAsia="Times New Roman"/>
          <w:lang w:val="en-GB" w:eastAsia="en-GB" w:bidi="ar-SA"/>
        </w:rPr>
        <w:t>Sazogadoeba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Tsodna</w:t>
      </w:r>
      <w:proofErr w:type="spellEnd"/>
      <w:r w:rsidRPr="004865C3">
        <w:rPr>
          <w:rFonts w:eastAsia="Times New Roman"/>
          <w:lang w:val="en-GB" w:eastAsia="en-GB" w:bidi="ar-SA"/>
        </w:rPr>
        <w:t>”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4865C3">
        <w:rPr>
          <w:rFonts w:eastAsia="Times New Roman"/>
          <w:lang w:val="en-GB" w:eastAsia="en-GB" w:bidi="ar-SA"/>
        </w:rPr>
        <w:t>Guram</w:t>
      </w:r>
      <w:proofErr w:type="spellEnd"/>
      <w:r w:rsidRPr="004865C3">
        <w:rPr>
          <w:rFonts w:eastAsia="Times New Roman"/>
          <w:lang w:val="en-GB" w:eastAsia="en-GB" w:bidi="ar-SA"/>
        </w:rPr>
        <w:t xml:space="preserve"> </w:t>
      </w:r>
      <w:proofErr w:type="spellStart"/>
      <w:r w:rsidRPr="004865C3">
        <w:rPr>
          <w:rFonts w:eastAsia="Times New Roman"/>
          <w:lang w:val="en-GB" w:eastAsia="en-GB" w:bidi="ar-SA"/>
        </w:rPr>
        <w:t>Tavartqiladze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The University </w:t>
      </w:r>
      <w:proofErr w:type="spellStart"/>
      <w:r w:rsidRPr="004865C3">
        <w:rPr>
          <w:rFonts w:eastAsia="Times New Roman"/>
          <w:lang w:val="en-GB" w:eastAsia="en-GB" w:bidi="ar-SA"/>
        </w:rPr>
        <w:t>Geomedi</w:t>
      </w:r>
      <w:proofErr w:type="spellEnd"/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Business Academy of Georgia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Caucasus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Agricultural University of Georgia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Heydar </w:t>
      </w:r>
      <w:proofErr w:type="spellStart"/>
      <w:r w:rsidRPr="004865C3">
        <w:rPr>
          <w:rFonts w:eastAsia="Times New Roman"/>
          <w:lang w:val="en-GB" w:eastAsia="en-GB" w:bidi="ar-SA"/>
        </w:rPr>
        <w:t>Aliyev</w:t>
      </w:r>
      <w:proofErr w:type="spellEnd"/>
      <w:r w:rsidRPr="004865C3">
        <w:rPr>
          <w:rFonts w:eastAsia="Times New Roman"/>
          <w:lang w:val="en-GB" w:eastAsia="en-GB" w:bidi="ar-SA"/>
        </w:rPr>
        <w:t xml:space="preserve"> Azerbaijan and Georgia State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St. </w:t>
      </w:r>
      <w:proofErr w:type="spellStart"/>
      <w:r w:rsidRPr="004865C3">
        <w:rPr>
          <w:rFonts w:eastAsia="Times New Roman"/>
          <w:lang w:val="en-GB" w:eastAsia="en-GB" w:bidi="ar-SA"/>
        </w:rPr>
        <w:t>Grigol</w:t>
      </w:r>
      <w:proofErr w:type="spellEnd"/>
      <w:r w:rsidRPr="004865C3">
        <w:rPr>
          <w:rFonts w:eastAsia="Times New Roman"/>
          <w:lang w:val="en-GB" w:eastAsia="en-GB" w:bidi="ar-SA"/>
        </w:rPr>
        <w:t xml:space="preserve">  </w:t>
      </w:r>
      <w:proofErr w:type="spellStart"/>
      <w:r w:rsidRPr="004865C3">
        <w:rPr>
          <w:rFonts w:eastAsia="Times New Roman"/>
          <w:lang w:val="en-GB" w:eastAsia="en-GB" w:bidi="ar-SA"/>
        </w:rPr>
        <w:t>Peradze</w:t>
      </w:r>
      <w:proofErr w:type="spellEnd"/>
      <w:r w:rsidRPr="004865C3">
        <w:rPr>
          <w:rFonts w:eastAsia="Times New Roman"/>
          <w:lang w:val="en-GB" w:eastAsia="en-GB" w:bidi="ar-SA"/>
        </w:rPr>
        <w:t xml:space="preserve"> Tbilisi teaching university</w:t>
      </w:r>
    </w:p>
    <w:p w:rsidR="004865C3" w:rsidRP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>Ltd. Kutaisi University</w:t>
      </w:r>
      <w:bookmarkStart w:id="0" w:name="_GoBack"/>
      <w:bookmarkEnd w:id="0"/>
    </w:p>
    <w:p w:rsidR="004865C3" w:rsidRDefault="004865C3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4865C3">
        <w:rPr>
          <w:rFonts w:eastAsia="Times New Roman"/>
          <w:lang w:val="en-GB" w:eastAsia="en-GB" w:bidi="ar-SA"/>
        </w:rPr>
        <w:t xml:space="preserve">Ltd. </w:t>
      </w:r>
      <w:proofErr w:type="spellStart"/>
      <w:r w:rsidRPr="004865C3">
        <w:rPr>
          <w:rFonts w:eastAsia="Times New Roman"/>
          <w:lang w:val="en-GB" w:eastAsia="en-GB" w:bidi="ar-SA"/>
        </w:rPr>
        <w:t>Interbusiness</w:t>
      </w:r>
      <w:proofErr w:type="spellEnd"/>
      <w:r w:rsidRPr="004865C3">
        <w:rPr>
          <w:rFonts w:eastAsia="Times New Roman"/>
          <w:lang w:val="en-GB" w:eastAsia="en-GB" w:bidi="ar-SA"/>
        </w:rPr>
        <w:t xml:space="preserve"> Academy</w:t>
      </w:r>
    </w:p>
    <w:p w:rsidR="003B1F9B" w:rsidRPr="003B1F9B" w:rsidRDefault="003B1F9B" w:rsidP="004865C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3B1F9B">
        <w:rPr>
          <w:shd w:val="clear" w:color="auto" w:fill="FFFFFF"/>
        </w:rPr>
        <w:t>Bank of Georgia University</w:t>
      </w:r>
    </w:p>
    <w:p w:rsidR="000F3DE3" w:rsidRDefault="000F3DE3"/>
    <w:sectPr w:rsidR="000F3DE3" w:rsidSect="000F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9339E9"/>
    <w:multiLevelType w:val="hybridMultilevel"/>
    <w:tmpl w:val="EF0425EA"/>
    <w:lvl w:ilvl="0" w:tplc="F6A019F6">
      <w:start w:val="1"/>
      <w:numFmt w:val="bullet"/>
      <w:pStyle w:val="bulletnewletter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76E805F8"/>
    <w:multiLevelType w:val="multilevel"/>
    <w:tmpl w:val="4806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9193A"/>
    <w:multiLevelType w:val="hybridMultilevel"/>
    <w:tmpl w:val="D86E7600"/>
    <w:lvl w:ilvl="0" w:tplc="27D2143E">
      <w:start w:val="1"/>
      <w:numFmt w:val="bullet"/>
      <w:pStyle w:val="listentry"/>
      <w:lvlText w:val=""/>
      <w:lvlJc w:val="left"/>
      <w:pPr>
        <w:ind w:left="720" w:hanging="360"/>
      </w:pPr>
      <w:rPr>
        <w:rFonts w:ascii="Wingdings" w:hAnsi="Wingdings" w:hint="default"/>
        <w:color w:val="32796E"/>
      </w:rPr>
    </w:lvl>
    <w:lvl w:ilvl="1" w:tplc="C7F6B27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C3"/>
    <w:rsid w:val="00000105"/>
    <w:rsid w:val="0000024E"/>
    <w:rsid w:val="00000C6B"/>
    <w:rsid w:val="00001E39"/>
    <w:rsid w:val="000031EE"/>
    <w:rsid w:val="00003395"/>
    <w:rsid w:val="000050A0"/>
    <w:rsid w:val="0000517B"/>
    <w:rsid w:val="0000698E"/>
    <w:rsid w:val="00007007"/>
    <w:rsid w:val="000106B3"/>
    <w:rsid w:val="00013DD0"/>
    <w:rsid w:val="00014E18"/>
    <w:rsid w:val="00015537"/>
    <w:rsid w:val="00015BCF"/>
    <w:rsid w:val="00020029"/>
    <w:rsid w:val="00023EC0"/>
    <w:rsid w:val="00024085"/>
    <w:rsid w:val="00025C11"/>
    <w:rsid w:val="00025F69"/>
    <w:rsid w:val="00030AFF"/>
    <w:rsid w:val="00030BA3"/>
    <w:rsid w:val="000310FA"/>
    <w:rsid w:val="000317C2"/>
    <w:rsid w:val="00031B86"/>
    <w:rsid w:val="00032649"/>
    <w:rsid w:val="00033741"/>
    <w:rsid w:val="00035F14"/>
    <w:rsid w:val="00036691"/>
    <w:rsid w:val="00036740"/>
    <w:rsid w:val="00036B8D"/>
    <w:rsid w:val="000378AD"/>
    <w:rsid w:val="000409B5"/>
    <w:rsid w:val="00040CB4"/>
    <w:rsid w:val="0004164F"/>
    <w:rsid w:val="00042582"/>
    <w:rsid w:val="00042D41"/>
    <w:rsid w:val="00042D7C"/>
    <w:rsid w:val="000430C7"/>
    <w:rsid w:val="000437BA"/>
    <w:rsid w:val="0004513D"/>
    <w:rsid w:val="00047614"/>
    <w:rsid w:val="000508FF"/>
    <w:rsid w:val="00050D5D"/>
    <w:rsid w:val="00051349"/>
    <w:rsid w:val="00051FFB"/>
    <w:rsid w:val="00053A74"/>
    <w:rsid w:val="00053B8A"/>
    <w:rsid w:val="00054165"/>
    <w:rsid w:val="00055C37"/>
    <w:rsid w:val="00055DE4"/>
    <w:rsid w:val="000570EA"/>
    <w:rsid w:val="000617F7"/>
    <w:rsid w:val="00063EEC"/>
    <w:rsid w:val="00064ACF"/>
    <w:rsid w:val="0006665C"/>
    <w:rsid w:val="000708EA"/>
    <w:rsid w:val="000722E4"/>
    <w:rsid w:val="00072C3F"/>
    <w:rsid w:val="00073F34"/>
    <w:rsid w:val="00074985"/>
    <w:rsid w:val="0007587C"/>
    <w:rsid w:val="00076EBD"/>
    <w:rsid w:val="00077472"/>
    <w:rsid w:val="0008014D"/>
    <w:rsid w:val="000815E9"/>
    <w:rsid w:val="00082CA0"/>
    <w:rsid w:val="00084394"/>
    <w:rsid w:val="00084AC4"/>
    <w:rsid w:val="00084EB3"/>
    <w:rsid w:val="00085D7A"/>
    <w:rsid w:val="00086501"/>
    <w:rsid w:val="00086C09"/>
    <w:rsid w:val="0009009A"/>
    <w:rsid w:val="00090AC1"/>
    <w:rsid w:val="00090FBE"/>
    <w:rsid w:val="000913E9"/>
    <w:rsid w:val="000915C8"/>
    <w:rsid w:val="00091D46"/>
    <w:rsid w:val="000940E0"/>
    <w:rsid w:val="00094FCC"/>
    <w:rsid w:val="0009520A"/>
    <w:rsid w:val="000A0EEB"/>
    <w:rsid w:val="000A1DC4"/>
    <w:rsid w:val="000A2577"/>
    <w:rsid w:val="000A36DE"/>
    <w:rsid w:val="000A3E48"/>
    <w:rsid w:val="000A4231"/>
    <w:rsid w:val="000A4460"/>
    <w:rsid w:val="000A7E99"/>
    <w:rsid w:val="000B16E7"/>
    <w:rsid w:val="000B225C"/>
    <w:rsid w:val="000B3D5F"/>
    <w:rsid w:val="000B532D"/>
    <w:rsid w:val="000B5AF0"/>
    <w:rsid w:val="000B652C"/>
    <w:rsid w:val="000B66D1"/>
    <w:rsid w:val="000B6F06"/>
    <w:rsid w:val="000C0309"/>
    <w:rsid w:val="000C0490"/>
    <w:rsid w:val="000C0BC5"/>
    <w:rsid w:val="000C0D6C"/>
    <w:rsid w:val="000C168C"/>
    <w:rsid w:val="000C1AB5"/>
    <w:rsid w:val="000C3037"/>
    <w:rsid w:val="000C4435"/>
    <w:rsid w:val="000C55A0"/>
    <w:rsid w:val="000C6F0A"/>
    <w:rsid w:val="000D001A"/>
    <w:rsid w:val="000D1012"/>
    <w:rsid w:val="000D1126"/>
    <w:rsid w:val="000D1DE5"/>
    <w:rsid w:val="000D2971"/>
    <w:rsid w:val="000D2AE6"/>
    <w:rsid w:val="000D2FED"/>
    <w:rsid w:val="000D39FC"/>
    <w:rsid w:val="000D3BF9"/>
    <w:rsid w:val="000D409B"/>
    <w:rsid w:val="000D68AB"/>
    <w:rsid w:val="000E07CB"/>
    <w:rsid w:val="000E15C5"/>
    <w:rsid w:val="000E173F"/>
    <w:rsid w:val="000E250D"/>
    <w:rsid w:val="000E266E"/>
    <w:rsid w:val="000E378F"/>
    <w:rsid w:val="000E37C6"/>
    <w:rsid w:val="000E380D"/>
    <w:rsid w:val="000E3D6C"/>
    <w:rsid w:val="000E5F26"/>
    <w:rsid w:val="000F01FC"/>
    <w:rsid w:val="000F337E"/>
    <w:rsid w:val="000F3DE3"/>
    <w:rsid w:val="000F3E9C"/>
    <w:rsid w:val="000F5DB6"/>
    <w:rsid w:val="000F7204"/>
    <w:rsid w:val="001005C1"/>
    <w:rsid w:val="00101A03"/>
    <w:rsid w:val="00101FF4"/>
    <w:rsid w:val="00102D06"/>
    <w:rsid w:val="001052AA"/>
    <w:rsid w:val="001105FA"/>
    <w:rsid w:val="0011073F"/>
    <w:rsid w:val="00110F75"/>
    <w:rsid w:val="0011216A"/>
    <w:rsid w:val="00112556"/>
    <w:rsid w:val="0011546C"/>
    <w:rsid w:val="001157A3"/>
    <w:rsid w:val="001158B7"/>
    <w:rsid w:val="00115FD8"/>
    <w:rsid w:val="001201CA"/>
    <w:rsid w:val="0012159E"/>
    <w:rsid w:val="001216DA"/>
    <w:rsid w:val="00121CF1"/>
    <w:rsid w:val="00121DF2"/>
    <w:rsid w:val="00122059"/>
    <w:rsid w:val="00122637"/>
    <w:rsid w:val="00122D6B"/>
    <w:rsid w:val="0013204F"/>
    <w:rsid w:val="00132411"/>
    <w:rsid w:val="00132ED6"/>
    <w:rsid w:val="00132FFD"/>
    <w:rsid w:val="00134C25"/>
    <w:rsid w:val="001358CE"/>
    <w:rsid w:val="00141328"/>
    <w:rsid w:val="0014187F"/>
    <w:rsid w:val="00141F72"/>
    <w:rsid w:val="001423DB"/>
    <w:rsid w:val="00143C5E"/>
    <w:rsid w:val="00145441"/>
    <w:rsid w:val="00145ECA"/>
    <w:rsid w:val="00145ED1"/>
    <w:rsid w:val="001463A8"/>
    <w:rsid w:val="00146739"/>
    <w:rsid w:val="00146B98"/>
    <w:rsid w:val="001470AF"/>
    <w:rsid w:val="00147F9F"/>
    <w:rsid w:val="00152C55"/>
    <w:rsid w:val="001536AD"/>
    <w:rsid w:val="00153B0E"/>
    <w:rsid w:val="00153E9A"/>
    <w:rsid w:val="00154422"/>
    <w:rsid w:val="00154CCC"/>
    <w:rsid w:val="001556B6"/>
    <w:rsid w:val="00157953"/>
    <w:rsid w:val="00157FC8"/>
    <w:rsid w:val="001624C9"/>
    <w:rsid w:val="00163351"/>
    <w:rsid w:val="001659C1"/>
    <w:rsid w:val="00167638"/>
    <w:rsid w:val="001676C6"/>
    <w:rsid w:val="00167726"/>
    <w:rsid w:val="00170506"/>
    <w:rsid w:val="00171E5B"/>
    <w:rsid w:val="00172662"/>
    <w:rsid w:val="001728C6"/>
    <w:rsid w:val="00172C59"/>
    <w:rsid w:val="0017337C"/>
    <w:rsid w:val="0017371D"/>
    <w:rsid w:val="00173746"/>
    <w:rsid w:val="00173E4F"/>
    <w:rsid w:val="00173F66"/>
    <w:rsid w:val="001747B1"/>
    <w:rsid w:val="00174DCD"/>
    <w:rsid w:val="001757D6"/>
    <w:rsid w:val="0018049D"/>
    <w:rsid w:val="00180BD5"/>
    <w:rsid w:val="00181127"/>
    <w:rsid w:val="0018389A"/>
    <w:rsid w:val="00184197"/>
    <w:rsid w:val="001843F1"/>
    <w:rsid w:val="001848B4"/>
    <w:rsid w:val="00185307"/>
    <w:rsid w:val="001855B0"/>
    <w:rsid w:val="00186149"/>
    <w:rsid w:val="0018623A"/>
    <w:rsid w:val="0018663C"/>
    <w:rsid w:val="001869E7"/>
    <w:rsid w:val="00186BA8"/>
    <w:rsid w:val="00186FA1"/>
    <w:rsid w:val="00187FC2"/>
    <w:rsid w:val="001916FF"/>
    <w:rsid w:val="00191935"/>
    <w:rsid w:val="00191ED2"/>
    <w:rsid w:val="001941D1"/>
    <w:rsid w:val="001A013E"/>
    <w:rsid w:val="001A08BC"/>
    <w:rsid w:val="001A0BE6"/>
    <w:rsid w:val="001A19E8"/>
    <w:rsid w:val="001A1A3A"/>
    <w:rsid w:val="001A300B"/>
    <w:rsid w:val="001A494E"/>
    <w:rsid w:val="001A4A5B"/>
    <w:rsid w:val="001A55F9"/>
    <w:rsid w:val="001A60B2"/>
    <w:rsid w:val="001A61CD"/>
    <w:rsid w:val="001A7AE8"/>
    <w:rsid w:val="001B041A"/>
    <w:rsid w:val="001B0632"/>
    <w:rsid w:val="001B06DB"/>
    <w:rsid w:val="001B09E5"/>
    <w:rsid w:val="001B179C"/>
    <w:rsid w:val="001B28B8"/>
    <w:rsid w:val="001B3001"/>
    <w:rsid w:val="001B4085"/>
    <w:rsid w:val="001B4CC5"/>
    <w:rsid w:val="001B4CDF"/>
    <w:rsid w:val="001B5249"/>
    <w:rsid w:val="001B64BF"/>
    <w:rsid w:val="001B7A65"/>
    <w:rsid w:val="001B7E10"/>
    <w:rsid w:val="001C0E14"/>
    <w:rsid w:val="001C152F"/>
    <w:rsid w:val="001C3490"/>
    <w:rsid w:val="001C4662"/>
    <w:rsid w:val="001C4F5A"/>
    <w:rsid w:val="001C69E0"/>
    <w:rsid w:val="001D1CE0"/>
    <w:rsid w:val="001D2CBF"/>
    <w:rsid w:val="001D3C88"/>
    <w:rsid w:val="001D3D16"/>
    <w:rsid w:val="001D4A3A"/>
    <w:rsid w:val="001D5400"/>
    <w:rsid w:val="001D5440"/>
    <w:rsid w:val="001D55AF"/>
    <w:rsid w:val="001D5616"/>
    <w:rsid w:val="001D5E37"/>
    <w:rsid w:val="001D5F85"/>
    <w:rsid w:val="001D66D4"/>
    <w:rsid w:val="001D6AE1"/>
    <w:rsid w:val="001D7EFA"/>
    <w:rsid w:val="001E0903"/>
    <w:rsid w:val="001E0C1E"/>
    <w:rsid w:val="001E100F"/>
    <w:rsid w:val="001E13EB"/>
    <w:rsid w:val="001E2215"/>
    <w:rsid w:val="001E3C3E"/>
    <w:rsid w:val="001E5629"/>
    <w:rsid w:val="001E792C"/>
    <w:rsid w:val="001F22ED"/>
    <w:rsid w:val="001F4A95"/>
    <w:rsid w:val="001F4C62"/>
    <w:rsid w:val="001F6521"/>
    <w:rsid w:val="001F66DF"/>
    <w:rsid w:val="001F7FAE"/>
    <w:rsid w:val="00200AF0"/>
    <w:rsid w:val="0020173D"/>
    <w:rsid w:val="002031FC"/>
    <w:rsid w:val="0020380C"/>
    <w:rsid w:val="00203962"/>
    <w:rsid w:val="0020452C"/>
    <w:rsid w:val="00204FC7"/>
    <w:rsid w:val="0020533C"/>
    <w:rsid w:val="00205D77"/>
    <w:rsid w:val="0020606A"/>
    <w:rsid w:val="002064DC"/>
    <w:rsid w:val="00210474"/>
    <w:rsid w:val="002118F7"/>
    <w:rsid w:val="00211AFF"/>
    <w:rsid w:val="00212EFD"/>
    <w:rsid w:val="00212F6D"/>
    <w:rsid w:val="00212F7F"/>
    <w:rsid w:val="002159F6"/>
    <w:rsid w:val="002165EE"/>
    <w:rsid w:val="0021689D"/>
    <w:rsid w:val="002204E7"/>
    <w:rsid w:val="002210DF"/>
    <w:rsid w:val="00221EE6"/>
    <w:rsid w:val="0022315A"/>
    <w:rsid w:val="0022401F"/>
    <w:rsid w:val="00224124"/>
    <w:rsid w:val="00224D1D"/>
    <w:rsid w:val="00225411"/>
    <w:rsid w:val="00225F7C"/>
    <w:rsid w:val="00227162"/>
    <w:rsid w:val="00234A7E"/>
    <w:rsid w:val="00234B22"/>
    <w:rsid w:val="00235440"/>
    <w:rsid w:val="00235B35"/>
    <w:rsid w:val="00235B4C"/>
    <w:rsid w:val="0023692B"/>
    <w:rsid w:val="0023693D"/>
    <w:rsid w:val="00236DDD"/>
    <w:rsid w:val="00237819"/>
    <w:rsid w:val="00240320"/>
    <w:rsid w:val="0024192E"/>
    <w:rsid w:val="00242621"/>
    <w:rsid w:val="00242C92"/>
    <w:rsid w:val="002437AF"/>
    <w:rsid w:val="00243DBF"/>
    <w:rsid w:val="00244357"/>
    <w:rsid w:val="002443F8"/>
    <w:rsid w:val="00245110"/>
    <w:rsid w:val="00247C3E"/>
    <w:rsid w:val="00251944"/>
    <w:rsid w:val="002540C4"/>
    <w:rsid w:val="00255E69"/>
    <w:rsid w:val="00255EDE"/>
    <w:rsid w:val="002569A5"/>
    <w:rsid w:val="00256CDD"/>
    <w:rsid w:val="00257BE5"/>
    <w:rsid w:val="00257DB9"/>
    <w:rsid w:val="00257EFB"/>
    <w:rsid w:val="00260404"/>
    <w:rsid w:val="00261172"/>
    <w:rsid w:val="00261D96"/>
    <w:rsid w:val="00261E8F"/>
    <w:rsid w:val="00262AAB"/>
    <w:rsid w:val="00262D26"/>
    <w:rsid w:val="00262F68"/>
    <w:rsid w:val="002645B1"/>
    <w:rsid w:val="00264971"/>
    <w:rsid w:val="0027012C"/>
    <w:rsid w:val="0027120B"/>
    <w:rsid w:val="0027344B"/>
    <w:rsid w:val="00273E0D"/>
    <w:rsid w:val="002769FC"/>
    <w:rsid w:val="00277ACC"/>
    <w:rsid w:val="00280D42"/>
    <w:rsid w:val="002812EC"/>
    <w:rsid w:val="0028136E"/>
    <w:rsid w:val="00281CED"/>
    <w:rsid w:val="00281E47"/>
    <w:rsid w:val="002828A5"/>
    <w:rsid w:val="00282EC4"/>
    <w:rsid w:val="002852D0"/>
    <w:rsid w:val="00286E1B"/>
    <w:rsid w:val="00290241"/>
    <w:rsid w:val="00290ABE"/>
    <w:rsid w:val="00290B7C"/>
    <w:rsid w:val="00290CDC"/>
    <w:rsid w:val="00291224"/>
    <w:rsid w:val="00291AAB"/>
    <w:rsid w:val="00291EE2"/>
    <w:rsid w:val="0029263E"/>
    <w:rsid w:val="00293188"/>
    <w:rsid w:val="00294B77"/>
    <w:rsid w:val="00296AFB"/>
    <w:rsid w:val="002A091A"/>
    <w:rsid w:val="002A1AAF"/>
    <w:rsid w:val="002A225C"/>
    <w:rsid w:val="002A320B"/>
    <w:rsid w:val="002A4D0C"/>
    <w:rsid w:val="002A53AA"/>
    <w:rsid w:val="002A5AF7"/>
    <w:rsid w:val="002A6BDF"/>
    <w:rsid w:val="002A6D3F"/>
    <w:rsid w:val="002A7153"/>
    <w:rsid w:val="002B08AF"/>
    <w:rsid w:val="002B373E"/>
    <w:rsid w:val="002B46BA"/>
    <w:rsid w:val="002B4E16"/>
    <w:rsid w:val="002B63DB"/>
    <w:rsid w:val="002C0E3E"/>
    <w:rsid w:val="002C4257"/>
    <w:rsid w:val="002C43C2"/>
    <w:rsid w:val="002C4485"/>
    <w:rsid w:val="002C4661"/>
    <w:rsid w:val="002C50F4"/>
    <w:rsid w:val="002C717E"/>
    <w:rsid w:val="002C780B"/>
    <w:rsid w:val="002D1A0D"/>
    <w:rsid w:val="002D1C9D"/>
    <w:rsid w:val="002D20C9"/>
    <w:rsid w:val="002D22BF"/>
    <w:rsid w:val="002D432B"/>
    <w:rsid w:val="002D4534"/>
    <w:rsid w:val="002D50E7"/>
    <w:rsid w:val="002D69DF"/>
    <w:rsid w:val="002E10D9"/>
    <w:rsid w:val="002E12DD"/>
    <w:rsid w:val="002E2A4A"/>
    <w:rsid w:val="002E3230"/>
    <w:rsid w:val="002E362C"/>
    <w:rsid w:val="002E5B2C"/>
    <w:rsid w:val="002E5F87"/>
    <w:rsid w:val="002E7127"/>
    <w:rsid w:val="002E74E2"/>
    <w:rsid w:val="002F0A18"/>
    <w:rsid w:val="002F1988"/>
    <w:rsid w:val="002F198F"/>
    <w:rsid w:val="002F233E"/>
    <w:rsid w:val="002F3802"/>
    <w:rsid w:val="002F3A43"/>
    <w:rsid w:val="002F3C7B"/>
    <w:rsid w:val="002F40C2"/>
    <w:rsid w:val="002F7468"/>
    <w:rsid w:val="003002B2"/>
    <w:rsid w:val="00300E20"/>
    <w:rsid w:val="0030280D"/>
    <w:rsid w:val="00303927"/>
    <w:rsid w:val="0030436F"/>
    <w:rsid w:val="003046BC"/>
    <w:rsid w:val="00305ABE"/>
    <w:rsid w:val="00310DBD"/>
    <w:rsid w:val="0031161C"/>
    <w:rsid w:val="00311811"/>
    <w:rsid w:val="00311CE1"/>
    <w:rsid w:val="00312242"/>
    <w:rsid w:val="00314949"/>
    <w:rsid w:val="003152D3"/>
    <w:rsid w:val="003166ED"/>
    <w:rsid w:val="00316E11"/>
    <w:rsid w:val="003171C5"/>
    <w:rsid w:val="00317FA2"/>
    <w:rsid w:val="00320216"/>
    <w:rsid w:val="00320C3E"/>
    <w:rsid w:val="00320E40"/>
    <w:rsid w:val="00321F17"/>
    <w:rsid w:val="0032201D"/>
    <w:rsid w:val="00322B85"/>
    <w:rsid w:val="003230E6"/>
    <w:rsid w:val="00323829"/>
    <w:rsid w:val="00324528"/>
    <w:rsid w:val="0032530B"/>
    <w:rsid w:val="00325456"/>
    <w:rsid w:val="00325C10"/>
    <w:rsid w:val="003273B1"/>
    <w:rsid w:val="003327B7"/>
    <w:rsid w:val="00333C69"/>
    <w:rsid w:val="00333FE3"/>
    <w:rsid w:val="003340C7"/>
    <w:rsid w:val="003341B8"/>
    <w:rsid w:val="00334364"/>
    <w:rsid w:val="00335A5A"/>
    <w:rsid w:val="0034207A"/>
    <w:rsid w:val="0034301C"/>
    <w:rsid w:val="00343305"/>
    <w:rsid w:val="00344638"/>
    <w:rsid w:val="00350CED"/>
    <w:rsid w:val="00352D6D"/>
    <w:rsid w:val="00355F94"/>
    <w:rsid w:val="003569ED"/>
    <w:rsid w:val="00356B12"/>
    <w:rsid w:val="003610EE"/>
    <w:rsid w:val="0036194D"/>
    <w:rsid w:val="00362308"/>
    <w:rsid w:val="003623F3"/>
    <w:rsid w:val="00362CAE"/>
    <w:rsid w:val="0036306B"/>
    <w:rsid w:val="00363B2B"/>
    <w:rsid w:val="00364EC1"/>
    <w:rsid w:val="003673B3"/>
    <w:rsid w:val="003675FF"/>
    <w:rsid w:val="00372691"/>
    <w:rsid w:val="0037356B"/>
    <w:rsid w:val="00373BBA"/>
    <w:rsid w:val="003761DB"/>
    <w:rsid w:val="00376CDD"/>
    <w:rsid w:val="0037794A"/>
    <w:rsid w:val="00381295"/>
    <w:rsid w:val="0038132B"/>
    <w:rsid w:val="0038196D"/>
    <w:rsid w:val="00381E4E"/>
    <w:rsid w:val="00382BAC"/>
    <w:rsid w:val="0038529C"/>
    <w:rsid w:val="00385ADB"/>
    <w:rsid w:val="00386396"/>
    <w:rsid w:val="00387DAD"/>
    <w:rsid w:val="00390829"/>
    <w:rsid w:val="00392878"/>
    <w:rsid w:val="00393962"/>
    <w:rsid w:val="00394766"/>
    <w:rsid w:val="00394829"/>
    <w:rsid w:val="0039580B"/>
    <w:rsid w:val="00395E46"/>
    <w:rsid w:val="00397CDC"/>
    <w:rsid w:val="003A286B"/>
    <w:rsid w:val="003A31C9"/>
    <w:rsid w:val="003A3822"/>
    <w:rsid w:val="003A490D"/>
    <w:rsid w:val="003A51C3"/>
    <w:rsid w:val="003A53EE"/>
    <w:rsid w:val="003A5C87"/>
    <w:rsid w:val="003A6332"/>
    <w:rsid w:val="003A7E02"/>
    <w:rsid w:val="003B119C"/>
    <w:rsid w:val="003B16D4"/>
    <w:rsid w:val="003B1F73"/>
    <w:rsid w:val="003B1F9B"/>
    <w:rsid w:val="003B206F"/>
    <w:rsid w:val="003B352F"/>
    <w:rsid w:val="003B41D8"/>
    <w:rsid w:val="003B589C"/>
    <w:rsid w:val="003B5DB7"/>
    <w:rsid w:val="003B6C0E"/>
    <w:rsid w:val="003B73B1"/>
    <w:rsid w:val="003B77A0"/>
    <w:rsid w:val="003C1387"/>
    <w:rsid w:val="003C141A"/>
    <w:rsid w:val="003C15BE"/>
    <w:rsid w:val="003C225B"/>
    <w:rsid w:val="003C2CE8"/>
    <w:rsid w:val="003C6542"/>
    <w:rsid w:val="003C6AA3"/>
    <w:rsid w:val="003C777D"/>
    <w:rsid w:val="003D1634"/>
    <w:rsid w:val="003D3164"/>
    <w:rsid w:val="003D3E5E"/>
    <w:rsid w:val="003D44DE"/>
    <w:rsid w:val="003D499C"/>
    <w:rsid w:val="003D5D7D"/>
    <w:rsid w:val="003D679E"/>
    <w:rsid w:val="003D6ADA"/>
    <w:rsid w:val="003D7F98"/>
    <w:rsid w:val="003E0273"/>
    <w:rsid w:val="003E0FFB"/>
    <w:rsid w:val="003E298C"/>
    <w:rsid w:val="003E3682"/>
    <w:rsid w:val="003E3D68"/>
    <w:rsid w:val="003E3E73"/>
    <w:rsid w:val="003E3EA7"/>
    <w:rsid w:val="003E67C3"/>
    <w:rsid w:val="003E688E"/>
    <w:rsid w:val="003F0F86"/>
    <w:rsid w:val="003F14D3"/>
    <w:rsid w:val="003F26E6"/>
    <w:rsid w:val="003F5BC5"/>
    <w:rsid w:val="003F634E"/>
    <w:rsid w:val="003F6A4E"/>
    <w:rsid w:val="003F6B80"/>
    <w:rsid w:val="003F6C36"/>
    <w:rsid w:val="004020BA"/>
    <w:rsid w:val="00402497"/>
    <w:rsid w:val="00402E73"/>
    <w:rsid w:val="004036A3"/>
    <w:rsid w:val="0040484E"/>
    <w:rsid w:val="00405350"/>
    <w:rsid w:val="00405F1F"/>
    <w:rsid w:val="00406A26"/>
    <w:rsid w:val="00406B0B"/>
    <w:rsid w:val="00407312"/>
    <w:rsid w:val="00407CF4"/>
    <w:rsid w:val="004103CA"/>
    <w:rsid w:val="00410A0B"/>
    <w:rsid w:val="00410AE0"/>
    <w:rsid w:val="00411D57"/>
    <w:rsid w:val="00413F63"/>
    <w:rsid w:val="0041422A"/>
    <w:rsid w:val="00414AED"/>
    <w:rsid w:val="004159B0"/>
    <w:rsid w:val="00416125"/>
    <w:rsid w:val="004170C8"/>
    <w:rsid w:val="00417D41"/>
    <w:rsid w:val="0042034B"/>
    <w:rsid w:val="00420F4A"/>
    <w:rsid w:val="00422005"/>
    <w:rsid w:val="0042213A"/>
    <w:rsid w:val="00422F66"/>
    <w:rsid w:val="00424A3B"/>
    <w:rsid w:val="004255C2"/>
    <w:rsid w:val="0042654C"/>
    <w:rsid w:val="00427161"/>
    <w:rsid w:val="00427579"/>
    <w:rsid w:val="00427CDA"/>
    <w:rsid w:val="00430D62"/>
    <w:rsid w:val="00431448"/>
    <w:rsid w:val="0043371D"/>
    <w:rsid w:val="00433C7A"/>
    <w:rsid w:val="0043464D"/>
    <w:rsid w:val="00435440"/>
    <w:rsid w:val="004368E7"/>
    <w:rsid w:val="00437662"/>
    <w:rsid w:val="004406F6"/>
    <w:rsid w:val="00441FBD"/>
    <w:rsid w:val="00444E46"/>
    <w:rsid w:val="004450DE"/>
    <w:rsid w:val="004458A9"/>
    <w:rsid w:val="00445E81"/>
    <w:rsid w:val="004531A1"/>
    <w:rsid w:val="004536D2"/>
    <w:rsid w:val="00453818"/>
    <w:rsid w:val="00453F68"/>
    <w:rsid w:val="00454D81"/>
    <w:rsid w:val="004577DD"/>
    <w:rsid w:val="0045780F"/>
    <w:rsid w:val="00461475"/>
    <w:rsid w:val="00462512"/>
    <w:rsid w:val="00462711"/>
    <w:rsid w:val="0047040E"/>
    <w:rsid w:val="004718D8"/>
    <w:rsid w:val="00471DF6"/>
    <w:rsid w:val="00472CAC"/>
    <w:rsid w:val="004734E8"/>
    <w:rsid w:val="00473CF9"/>
    <w:rsid w:val="00474133"/>
    <w:rsid w:val="00474B92"/>
    <w:rsid w:val="00474C85"/>
    <w:rsid w:val="00475C70"/>
    <w:rsid w:val="00477CD2"/>
    <w:rsid w:val="0048043C"/>
    <w:rsid w:val="00480A3D"/>
    <w:rsid w:val="004819E7"/>
    <w:rsid w:val="004831C9"/>
    <w:rsid w:val="00485393"/>
    <w:rsid w:val="00485476"/>
    <w:rsid w:val="00485790"/>
    <w:rsid w:val="00485862"/>
    <w:rsid w:val="004865C3"/>
    <w:rsid w:val="00486658"/>
    <w:rsid w:val="00486AA1"/>
    <w:rsid w:val="00486DB6"/>
    <w:rsid w:val="004871DD"/>
    <w:rsid w:val="004904DC"/>
    <w:rsid w:val="004907F7"/>
    <w:rsid w:val="00491564"/>
    <w:rsid w:val="004927AF"/>
    <w:rsid w:val="00494B02"/>
    <w:rsid w:val="00494F52"/>
    <w:rsid w:val="0049515B"/>
    <w:rsid w:val="0049541C"/>
    <w:rsid w:val="0049611B"/>
    <w:rsid w:val="004A238A"/>
    <w:rsid w:val="004A2401"/>
    <w:rsid w:val="004A26E9"/>
    <w:rsid w:val="004A27B3"/>
    <w:rsid w:val="004A39F9"/>
    <w:rsid w:val="004A40FA"/>
    <w:rsid w:val="004A4FFA"/>
    <w:rsid w:val="004A605F"/>
    <w:rsid w:val="004A6201"/>
    <w:rsid w:val="004A6774"/>
    <w:rsid w:val="004A68A7"/>
    <w:rsid w:val="004B2193"/>
    <w:rsid w:val="004B2ABC"/>
    <w:rsid w:val="004B3517"/>
    <w:rsid w:val="004B4AF0"/>
    <w:rsid w:val="004B5402"/>
    <w:rsid w:val="004B5498"/>
    <w:rsid w:val="004B5B4A"/>
    <w:rsid w:val="004B5B93"/>
    <w:rsid w:val="004B643D"/>
    <w:rsid w:val="004B67E0"/>
    <w:rsid w:val="004B7ED7"/>
    <w:rsid w:val="004C0A51"/>
    <w:rsid w:val="004C2024"/>
    <w:rsid w:val="004C3CF9"/>
    <w:rsid w:val="004C4A08"/>
    <w:rsid w:val="004C4DFA"/>
    <w:rsid w:val="004C5529"/>
    <w:rsid w:val="004C60A8"/>
    <w:rsid w:val="004C652F"/>
    <w:rsid w:val="004D0750"/>
    <w:rsid w:val="004D118E"/>
    <w:rsid w:val="004D1C41"/>
    <w:rsid w:val="004D1ED0"/>
    <w:rsid w:val="004D1FB4"/>
    <w:rsid w:val="004D2E90"/>
    <w:rsid w:val="004D3103"/>
    <w:rsid w:val="004D49D4"/>
    <w:rsid w:val="004D4EE2"/>
    <w:rsid w:val="004D6D87"/>
    <w:rsid w:val="004E0052"/>
    <w:rsid w:val="004E09E0"/>
    <w:rsid w:val="004E0F7A"/>
    <w:rsid w:val="004E1A6B"/>
    <w:rsid w:val="004E1FBF"/>
    <w:rsid w:val="004E3501"/>
    <w:rsid w:val="004E4C68"/>
    <w:rsid w:val="004E5523"/>
    <w:rsid w:val="004E6B84"/>
    <w:rsid w:val="004F081B"/>
    <w:rsid w:val="004F256B"/>
    <w:rsid w:val="004F27AC"/>
    <w:rsid w:val="004F2C64"/>
    <w:rsid w:val="004F4CEE"/>
    <w:rsid w:val="004F7C4B"/>
    <w:rsid w:val="0050065A"/>
    <w:rsid w:val="005025CF"/>
    <w:rsid w:val="00502688"/>
    <w:rsid w:val="005033BF"/>
    <w:rsid w:val="00503A2B"/>
    <w:rsid w:val="005041CF"/>
    <w:rsid w:val="00505A17"/>
    <w:rsid w:val="00505C62"/>
    <w:rsid w:val="005074FE"/>
    <w:rsid w:val="005106FF"/>
    <w:rsid w:val="00510753"/>
    <w:rsid w:val="00510861"/>
    <w:rsid w:val="00510C10"/>
    <w:rsid w:val="0051113D"/>
    <w:rsid w:val="005114DC"/>
    <w:rsid w:val="00511CA6"/>
    <w:rsid w:val="00512899"/>
    <w:rsid w:val="005147FF"/>
    <w:rsid w:val="00515EB6"/>
    <w:rsid w:val="005162D7"/>
    <w:rsid w:val="00516E94"/>
    <w:rsid w:val="00516FD4"/>
    <w:rsid w:val="00520C14"/>
    <w:rsid w:val="0052138B"/>
    <w:rsid w:val="00521D14"/>
    <w:rsid w:val="00521E89"/>
    <w:rsid w:val="005224B9"/>
    <w:rsid w:val="00522761"/>
    <w:rsid w:val="00522C5E"/>
    <w:rsid w:val="005232D2"/>
    <w:rsid w:val="00524970"/>
    <w:rsid w:val="00525264"/>
    <w:rsid w:val="00526A9A"/>
    <w:rsid w:val="005273A1"/>
    <w:rsid w:val="005278E7"/>
    <w:rsid w:val="00531336"/>
    <w:rsid w:val="005329B8"/>
    <w:rsid w:val="005331CF"/>
    <w:rsid w:val="00533762"/>
    <w:rsid w:val="00533D72"/>
    <w:rsid w:val="0053459A"/>
    <w:rsid w:val="005354AF"/>
    <w:rsid w:val="00535830"/>
    <w:rsid w:val="005367E2"/>
    <w:rsid w:val="00536F01"/>
    <w:rsid w:val="00536F0C"/>
    <w:rsid w:val="005374BB"/>
    <w:rsid w:val="00540FC5"/>
    <w:rsid w:val="00541A72"/>
    <w:rsid w:val="00541D25"/>
    <w:rsid w:val="00541F58"/>
    <w:rsid w:val="00541FF9"/>
    <w:rsid w:val="0054286F"/>
    <w:rsid w:val="005473F5"/>
    <w:rsid w:val="0054797D"/>
    <w:rsid w:val="00547C71"/>
    <w:rsid w:val="005508D5"/>
    <w:rsid w:val="005511F7"/>
    <w:rsid w:val="005528F7"/>
    <w:rsid w:val="005529AE"/>
    <w:rsid w:val="00553A61"/>
    <w:rsid w:val="00555DF7"/>
    <w:rsid w:val="00556355"/>
    <w:rsid w:val="00557708"/>
    <w:rsid w:val="00557E23"/>
    <w:rsid w:val="005606A4"/>
    <w:rsid w:val="00562A11"/>
    <w:rsid w:val="00563E5B"/>
    <w:rsid w:val="00563FB8"/>
    <w:rsid w:val="00563FC4"/>
    <w:rsid w:val="00564813"/>
    <w:rsid w:val="005658C9"/>
    <w:rsid w:val="00565DF9"/>
    <w:rsid w:val="0057038E"/>
    <w:rsid w:val="00570527"/>
    <w:rsid w:val="00570E01"/>
    <w:rsid w:val="00572F2E"/>
    <w:rsid w:val="00574844"/>
    <w:rsid w:val="005755F3"/>
    <w:rsid w:val="0057563D"/>
    <w:rsid w:val="005806E8"/>
    <w:rsid w:val="00580894"/>
    <w:rsid w:val="00581052"/>
    <w:rsid w:val="005815E6"/>
    <w:rsid w:val="00581878"/>
    <w:rsid w:val="00583038"/>
    <w:rsid w:val="00583532"/>
    <w:rsid w:val="0058446F"/>
    <w:rsid w:val="0058523F"/>
    <w:rsid w:val="00585504"/>
    <w:rsid w:val="00585683"/>
    <w:rsid w:val="00586185"/>
    <w:rsid w:val="0059060A"/>
    <w:rsid w:val="00590964"/>
    <w:rsid w:val="005913EF"/>
    <w:rsid w:val="005939BB"/>
    <w:rsid w:val="00593B95"/>
    <w:rsid w:val="0059416A"/>
    <w:rsid w:val="00594343"/>
    <w:rsid w:val="00595CC7"/>
    <w:rsid w:val="00596532"/>
    <w:rsid w:val="005A263F"/>
    <w:rsid w:val="005A3127"/>
    <w:rsid w:val="005A34AB"/>
    <w:rsid w:val="005A5875"/>
    <w:rsid w:val="005A5BA0"/>
    <w:rsid w:val="005A6A84"/>
    <w:rsid w:val="005A7566"/>
    <w:rsid w:val="005B12F2"/>
    <w:rsid w:val="005B2987"/>
    <w:rsid w:val="005B36E6"/>
    <w:rsid w:val="005B6805"/>
    <w:rsid w:val="005B6DBF"/>
    <w:rsid w:val="005B77E6"/>
    <w:rsid w:val="005B79ED"/>
    <w:rsid w:val="005C034E"/>
    <w:rsid w:val="005C0BF6"/>
    <w:rsid w:val="005C16E4"/>
    <w:rsid w:val="005C214D"/>
    <w:rsid w:val="005C27B8"/>
    <w:rsid w:val="005C28B9"/>
    <w:rsid w:val="005C2F22"/>
    <w:rsid w:val="005C3406"/>
    <w:rsid w:val="005C4987"/>
    <w:rsid w:val="005C4A4F"/>
    <w:rsid w:val="005C4D6F"/>
    <w:rsid w:val="005C5000"/>
    <w:rsid w:val="005C5073"/>
    <w:rsid w:val="005C661E"/>
    <w:rsid w:val="005C6888"/>
    <w:rsid w:val="005C692D"/>
    <w:rsid w:val="005C765B"/>
    <w:rsid w:val="005D27CD"/>
    <w:rsid w:val="005D2D05"/>
    <w:rsid w:val="005D2E25"/>
    <w:rsid w:val="005D315A"/>
    <w:rsid w:val="005D45D3"/>
    <w:rsid w:val="005D4EB7"/>
    <w:rsid w:val="005D7C70"/>
    <w:rsid w:val="005E0636"/>
    <w:rsid w:val="005E06A1"/>
    <w:rsid w:val="005E1792"/>
    <w:rsid w:val="005E21DB"/>
    <w:rsid w:val="005E2971"/>
    <w:rsid w:val="005E3409"/>
    <w:rsid w:val="005E49AE"/>
    <w:rsid w:val="005E4BCD"/>
    <w:rsid w:val="005E508A"/>
    <w:rsid w:val="005E585A"/>
    <w:rsid w:val="005E606A"/>
    <w:rsid w:val="005E7D79"/>
    <w:rsid w:val="005F0135"/>
    <w:rsid w:val="005F11DB"/>
    <w:rsid w:val="005F17A8"/>
    <w:rsid w:val="005F1DAA"/>
    <w:rsid w:val="005F201A"/>
    <w:rsid w:val="005F211A"/>
    <w:rsid w:val="005F4639"/>
    <w:rsid w:val="005F489C"/>
    <w:rsid w:val="005F54AF"/>
    <w:rsid w:val="006001CA"/>
    <w:rsid w:val="0060058E"/>
    <w:rsid w:val="00600D3C"/>
    <w:rsid w:val="00601063"/>
    <w:rsid w:val="006012CA"/>
    <w:rsid w:val="00601BF2"/>
    <w:rsid w:val="006038D8"/>
    <w:rsid w:val="00603D7E"/>
    <w:rsid w:val="006046D8"/>
    <w:rsid w:val="00604996"/>
    <w:rsid w:val="006064D7"/>
    <w:rsid w:val="0061132A"/>
    <w:rsid w:val="00611B05"/>
    <w:rsid w:val="00612232"/>
    <w:rsid w:val="00617AF7"/>
    <w:rsid w:val="00620F16"/>
    <w:rsid w:val="0062182C"/>
    <w:rsid w:val="0062232C"/>
    <w:rsid w:val="00624D05"/>
    <w:rsid w:val="006264D6"/>
    <w:rsid w:val="006269D0"/>
    <w:rsid w:val="006313FF"/>
    <w:rsid w:val="00631690"/>
    <w:rsid w:val="0063189E"/>
    <w:rsid w:val="0063207D"/>
    <w:rsid w:val="0063412D"/>
    <w:rsid w:val="00634746"/>
    <w:rsid w:val="0063537F"/>
    <w:rsid w:val="0063545A"/>
    <w:rsid w:val="00635C79"/>
    <w:rsid w:val="006364F6"/>
    <w:rsid w:val="00636909"/>
    <w:rsid w:val="00636D34"/>
    <w:rsid w:val="00637DAF"/>
    <w:rsid w:val="00640292"/>
    <w:rsid w:val="00640BEA"/>
    <w:rsid w:val="0064167C"/>
    <w:rsid w:val="0064252E"/>
    <w:rsid w:val="0064297C"/>
    <w:rsid w:val="0064308D"/>
    <w:rsid w:val="00643B79"/>
    <w:rsid w:val="00643ECA"/>
    <w:rsid w:val="00644507"/>
    <w:rsid w:val="00645591"/>
    <w:rsid w:val="0064741E"/>
    <w:rsid w:val="006523A7"/>
    <w:rsid w:val="00652A3E"/>
    <w:rsid w:val="006549EC"/>
    <w:rsid w:val="00655CBD"/>
    <w:rsid w:val="00656232"/>
    <w:rsid w:val="00656EEE"/>
    <w:rsid w:val="00657EEB"/>
    <w:rsid w:val="00660DAD"/>
    <w:rsid w:val="0066355E"/>
    <w:rsid w:val="00664247"/>
    <w:rsid w:val="006665D3"/>
    <w:rsid w:val="00672AFD"/>
    <w:rsid w:val="006730A0"/>
    <w:rsid w:val="00674125"/>
    <w:rsid w:val="00674152"/>
    <w:rsid w:val="00675C3D"/>
    <w:rsid w:val="00676376"/>
    <w:rsid w:val="0067757D"/>
    <w:rsid w:val="0068111C"/>
    <w:rsid w:val="00681A1B"/>
    <w:rsid w:val="00681D37"/>
    <w:rsid w:val="0068253F"/>
    <w:rsid w:val="00682EB7"/>
    <w:rsid w:val="00683925"/>
    <w:rsid w:val="0068490D"/>
    <w:rsid w:val="00686357"/>
    <w:rsid w:val="0068756F"/>
    <w:rsid w:val="00687839"/>
    <w:rsid w:val="0069162F"/>
    <w:rsid w:val="0069398A"/>
    <w:rsid w:val="00693F0E"/>
    <w:rsid w:val="00696281"/>
    <w:rsid w:val="00696530"/>
    <w:rsid w:val="006A3131"/>
    <w:rsid w:val="006A35B7"/>
    <w:rsid w:val="006A4BF4"/>
    <w:rsid w:val="006A4CA8"/>
    <w:rsid w:val="006A5CEA"/>
    <w:rsid w:val="006A60A0"/>
    <w:rsid w:val="006A748D"/>
    <w:rsid w:val="006A784D"/>
    <w:rsid w:val="006B092D"/>
    <w:rsid w:val="006B1CD2"/>
    <w:rsid w:val="006B2817"/>
    <w:rsid w:val="006B52F2"/>
    <w:rsid w:val="006B5489"/>
    <w:rsid w:val="006B674F"/>
    <w:rsid w:val="006B729B"/>
    <w:rsid w:val="006C00B3"/>
    <w:rsid w:val="006C1210"/>
    <w:rsid w:val="006C128D"/>
    <w:rsid w:val="006C2531"/>
    <w:rsid w:val="006C46AF"/>
    <w:rsid w:val="006C50E2"/>
    <w:rsid w:val="006C52A3"/>
    <w:rsid w:val="006C533F"/>
    <w:rsid w:val="006C72CE"/>
    <w:rsid w:val="006C7BA8"/>
    <w:rsid w:val="006D4B46"/>
    <w:rsid w:val="006D6B8A"/>
    <w:rsid w:val="006D711C"/>
    <w:rsid w:val="006D787D"/>
    <w:rsid w:val="006E0A35"/>
    <w:rsid w:val="006E0FE0"/>
    <w:rsid w:val="006E13A0"/>
    <w:rsid w:val="006E1666"/>
    <w:rsid w:val="006E18BB"/>
    <w:rsid w:val="006E317E"/>
    <w:rsid w:val="006E326B"/>
    <w:rsid w:val="006E3C00"/>
    <w:rsid w:val="006E465A"/>
    <w:rsid w:val="006E466A"/>
    <w:rsid w:val="006E5732"/>
    <w:rsid w:val="006E5733"/>
    <w:rsid w:val="006E6AB7"/>
    <w:rsid w:val="006E74D9"/>
    <w:rsid w:val="006F0348"/>
    <w:rsid w:val="006F311B"/>
    <w:rsid w:val="006F31D7"/>
    <w:rsid w:val="006F3A3D"/>
    <w:rsid w:val="006F53D6"/>
    <w:rsid w:val="006F5789"/>
    <w:rsid w:val="006F6D2B"/>
    <w:rsid w:val="00701FCC"/>
    <w:rsid w:val="007048D8"/>
    <w:rsid w:val="00711AE6"/>
    <w:rsid w:val="00712403"/>
    <w:rsid w:val="00712D5D"/>
    <w:rsid w:val="007136D3"/>
    <w:rsid w:val="00716754"/>
    <w:rsid w:val="00720275"/>
    <w:rsid w:val="0072344A"/>
    <w:rsid w:val="00723AC3"/>
    <w:rsid w:val="00724AE3"/>
    <w:rsid w:val="00725241"/>
    <w:rsid w:val="0072582A"/>
    <w:rsid w:val="00725AEE"/>
    <w:rsid w:val="007312F1"/>
    <w:rsid w:val="007321DA"/>
    <w:rsid w:val="00732C05"/>
    <w:rsid w:val="0073423F"/>
    <w:rsid w:val="00735CCB"/>
    <w:rsid w:val="00735E5B"/>
    <w:rsid w:val="0074042E"/>
    <w:rsid w:val="00740AE9"/>
    <w:rsid w:val="00741ADC"/>
    <w:rsid w:val="00742541"/>
    <w:rsid w:val="00743324"/>
    <w:rsid w:val="00744504"/>
    <w:rsid w:val="0074649A"/>
    <w:rsid w:val="00747766"/>
    <w:rsid w:val="0074776A"/>
    <w:rsid w:val="007509FB"/>
    <w:rsid w:val="00750A45"/>
    <w:rsid w:val="00751281"/>
    <w:rsid w:val="0075217B"/>
    <w:rsid w:val="00752CF5"/>
    <w:rsid w:val="0075537B"/>
    <w:rsid w:val="00756030"/>
    <w:rsid w:val="00756C92"/>
    <w:rsid w:val="007579FD"/>
    <w:rsid w:val="00760AE9"/>
    <w:rsid w:val="00761547"/>
    <w:rsid w:val="007616BB"/>
    <w:rsid w:val="00761940"/>
    <w:rsid w:val="00761B92"/>
    <w:rsid w:val="007628CF"/>
    <w:rsid w:val="00762D7F"/>
    <w:rsid w:val="0076326C"/>
    <w:rsid w:val="00763F0D"/>
    <w:rsid w:val="00764FBE"/>
    <w:rsid w:val="007657C7"/>
    <w:rsid w:val="00767266"/>
    <w:rsid w:val="00770738"/>
    <w:rsid w:val="00770FAE"/>
    <w:rsid w:val="00772497"/>
    <w:rsid w:val="007733B5"/>
    <w:rsid w:val="00774E4D"/>
    <w:rsid w:val="00775F05"/>
    <w:rsid w:val="00776A43"/>
    <w:rsid w:val="00777979"/>
    <w:rsid w:val="007823DA"/>
    <w:rsid w:val="007824C9"/>
    <w:rsid w:val="007829B6"/>
    <w:rsid w:val="00784F80"/>
    <w:rsid w:val="00785353"/>
    <w:rsid w:val="0078554D"/>
    <w:rsid w:val="00786DDB"/>
    <w:rsid w:val="007872D4"/>
    <w:rsid w:val="00792A42"/>
    <w:rsid w:val="00795D15"/>
    <w:rsid w:val="00795FA8"/>
    <w:rsid w:val="007966F6"/>
    <w:rsid w:val="00796E2A"/>
    <w:rsid w:val="00797B50"/>
    <w:rsid w:val="007A1B72"/>
    <w:rsid w:val="007A2EFF"/>
    <w:rsid w:val="007A63E4"/>
    <w:rsid w:val="007A7E35"/>
    <w:rsid w:val="007B1947"/>
    <w:rsid w:val="007B22AC"/>
    <w:rsid w:val="007B307B"/>
    <w:rsid w:val="007B68B9"/>
    <w:rsid w:val="007B7006"/>
    <w:rsid w:val="007C30EF"/>
    <w:rsid w:val="007C443D"/>
    <w:rsid w:val="007C4BAF"/>
    <w:rsid w:val="007C4E01"/>
    <w:rsid w:val="007C50EB"/>
    <w:rsid w:val="007C5479"/>
    <w:rsid w:val="007C5A63"/>
    <w:rsid w:val="007C5F1A"/>
    <w:rsid w:val="007C7407"/>
    <w:rsid w:val="007D01C6"/>
    <w:rsid w:val="007D05EE"/>
    <w:rsid w:val="007D1F90"/>
    <w:rsid w:val="007D2F11"/>
    <w:rsid w:val="007D47E0"/>
    <w:rsid w:val="007D4E76"/>
    <w:rsid w:val="007D526E"/>
    <w:rsid w:val="007D5A22"/>
    <w:rsid w:val="007D699D"/>
    <w:rsid w:val="007D69AE"/>
    <w:rsid w:val="007D6CB4"/>
    <w:rsid w:val="007D6E25"/>
    <w:rsid w:val="007D779A"/>
    <w:rsid w:val="007D77D8"/>
    <w:rsid w:val="007D7C47"/>
    <w:rsid w:val="007E06B3"/>
    <w:rsid w:val="007E0913"/>
    <w:rsid w:val="007E29FF"/>
    <w:rsid w:val="007E35B8"/>
    <w:rsid w:val="007E477E"/>
    <w:rsid w:val="007E5952"/>
    <w:rsid w:val="007E61AD"/>
    <w:rsid w:val="007E6247"/>
    <w:rsid w:val="007E75E3"/>
    <w:rsid w:val="007E7926"/>
    <w:rsid w:val="007F26B8"/>
    <w:rsid w:val="007F2B69"/>
    <w:rsid w:val="007F350C"/>
    <w:rsid w:val="007F38B3"/>
    <w:rsid w:val="007F46F0"/>
    <w:rsid w:val="007F4A1D"/>
    <w:rsid w:val="007F526F"/>
    <w:rsid w:val="007F6F3F"/>
    <w:rsid w:val="00800356"/>
    <w:rsid w:val="008008D1"/>
    <w:rsid w:val="00800B6C"/>
    <w:rsid w:val="00800CB5"/>
    <w:rsid w:val="00801A6C"/>
    <w:rsid w:val="0080242F"/>
    <w:rsid w:val="008025AC"/>
    <w:rsid w:val="008046FE"/>
    <w:rsid w:val="00804E27"/>
    <w:rsid w:val="00804F89"/>
    <w:rsid w:val="00805FBA"/>
    <w:rsid w:val="0080709D"/>
    <w:rsid w:val="00807716"/>
    <w:rsid w:val="00812802"/>
    <w:rsid w:val="00812BAB"/>
    <w:rsid w:val="00813966"/>
    <w:rsid w:val="00816281"/>
    <w:rsid w:val="00817253"/>
    <w:rsid w:val="008177CE"/>
    <w:rsid w:val="00820887"/>
    <w:rsid w:val="008215F4"/>
    <w:rsid w:val="00824332"/>
    <w:rsid w:val="00824567"/>
    <w:rsid w:val="0082496F"/>
    <w:rsid w:val="008272F7"/>
    <w:rsid w:val="00827DB6"/>
    <w:rsid w:val="00830082"/>
    <w:rsid w:val="00830809"/>
    <w:rsid w:val="00831445"/>
    <w:rsid w:val="00835856"/>
    <w:rsid w:val="00841653"/>
    <w:rsid w:val="00841BDC"/>
    <w:rsid w:val="0084234D"/>
    <w:rsid w:val="00842EA6"/>
    <w:rsid w:val="0084410C"/>
    <w:rsid w:val="0084587D"/>
    <w:rsid w:val="00845E5D"/>
    <w:rsid w:val="00846264"/>
    <w:rsid w:val="008508A2"/>
    <w:rsid w:val="00851472"/>
    <w:rsid w:val="0085167B"/>
    <w:rsid w:val="00851EE0"/>
    <w:rsid w:val="008523C3"/>
    <w:rsid w:val="008548F9"/>
    <w:rsid w:val="008551C2"/>
    <w:rsid w:val="008566F2"/>
    <w:rsid w:val="00857988"/>
    <w:rsid w:val="00857CF8"/>
    <w:rsid w:val="008600B3"/>
    <w:rsid w:val="008601A4"/>
    <w:rsid w:val="008615F7"/>
    <w:rsid w:val="00861654"/>
    <w:rsid w:val="00861787"/>
    <w:rsid w:val="00862480"/>
    <w:rsid w:val="00863742"/>
    <w:rsid w:val="00865AD0"/>
    <w:rsid w:val="00870E0F"/>
    <w:rsid w:val="00871F27"/>
    <w:rsid w:val="008730BF"/>
    <w:rsid w:val="00874CB1"/>
    <w:rsid w:val="00875CBF"/>
    <w:rsid w:val="0087785B"/>
    <w:rsid w:val="00880B17"/>
    <w:rsid w:val="00880E9B"/>
    <w:rsid w:val="008826CA"/>
    <w:rsid w:val="00882E4C"/>
    <w:rsid w:val="00883148"/>
    <w:rsid w:val="008834B8"/>
    <w:rsid w:val="00883547"/>
    <w:rsid w:val="008843E7"/>
    <w:rsid w:val="00884DCB"/>
    <w:rsid w:val="00884ECD"/>
    <w:rsid w:val="008854DE"/>
    <w:rsid w:val="00886A15"/>
    <w:rsid w:val="00887655"/>
    <w:rsid w:val="00890D0C"/>
    <w:rsid w:val="0089134A"/>
    <w:rsid w:val="00893D2B"/>
    <w:rsid w:val="008943A2"/>
    <w:rsid w:val="0089462C"/>
    <w:rsid w:val="008949F3"/>
    <w:rsid w:val="008956A6"/>
    <w:rsid w:val="008970A4"/>
    <w:rsid w:val="0089763C"/>
    <w:rsid w:val="008A17F5"/>
    <w:rsid w:val="008A18EF"/>
    <w:rsid w:val="008A3E21"/>
    <w:rsid w:val="008A40EC"/>
    <w:rsid w:val="008A5B27"/>
    <w:rsid w:val="008A5E06"/>
    <w:rsid w:val="008A64D7"/>
    <w:rsid w:val="008A701F"/>
    <w:rsid w:val="008A7F38"/>
    <w:rsid w:val="008B0C26"/>
    <w:rsid w:val="008B177D"/>
    <w:rsid w:val="008B2D49"/>
    <w:rsid w:val="008B4C11"/>
    <w:rsid w:val="008B4FEA"/>
    <w:rsid w:val="008B5A54"/>
    <w:rsid w:val="008C0E20"/>
    <w:rsid w:val="008C10A9"/>
    <w:rsid w:val="008C18EA"/>
    <w:rsid w:val="008C45E4"/>
    <w:rsid w:val="008C53BB"/>
    <w:rsid w:val="008C53F5"/>
    <w:rsid w:val="008C7D27"/>
    <w:rsid w:val="008D00FF"/>
    <w:rsid w:val="008D0471"/>
    <w:rsid w:val="008D0A78"/>
    <w:rsid w:val="008D0C23"/>
    <w:rsid w:val="008D173E"/>
    <w:rsid w:val="008D3C6C"/>
    <w:rsid w:val="008D3E87"/>
    <w:rsid w:val="008D4C7E"/>
    <w:rsid w:val="008D520D"/>
    <w:rsid w:val="008D6240"/>
    <w:rsid w:val="008D6608"/>
    <w:rsid w:val="008D71EB"/>
    <w:rsid w:val="008D74FE"/>
    <w:rsid w:val="008D7DF0"/>
    <w:rsid w:val="008D7F5C"/>
    <w:rsid w:val="008E24DD"/>
    <w:rsid w:val="008E33AE"/>
    <w:rsid w:val="008E3490"/>
    <w:rsid w:val="008E34FF"/>
    <w:rsid w:val="008E3F3C"/>
    <w:rsid w:val="008E4359"/>
    <w:rsid w:val="008E4453"/>
    <w:rsid w:val="008E5B0A"/>
    <w:rsid w:val="008E63E6"/>
    <w:rsid w:val="008E74C3"/>
    <w:rsid w:val="008E7ACB"/>
    <w:rsid w:val="008F125E"/>
    <w:rsid w:val="008F2788"/>
    <w:rsid w:val="008F29A3"/>
    <w:rsid w:val="008F39BE"/>
    <w:rsid w:val="008F3DC2"/>
    <w:rsid w:val="008F497C"/>
    <w:rsid w:val="008F6255"/>
    <w:rsid w:val="008F6B6A"/>
    <w:rsid w:val="008F6ED0"/>
    <w:rsid w:val="009004FD"/>
    <w:rsid w:val="009011B0"/>
    <w:rsid w:val="0090135F"/>
    <w:rsid w:val="00901B4E"/>
    <w:rsid w:val="00901BE8"/>
    <w:rsid w:val="00903D6E"/>
    <w:rsid w:val="009041AF"/>
    <w:rsid w:val="0090461B"/>
    <w:rsid w:val="009056BE"/>
    <w:rsid w:val="0091245A"/>
    <w:rsid w:val="00914208"/>
    <w:rsid w:val="00914986"/>
    <w:rsid w:val="00915117"/>
    <w:rsid w:val="00915961"/>
    <w:rsid w:val="00915E28"/>
    <w:rsid w:val="009171D3"/>
    <w:rsid w:val="009213D7"/>
    <w:rsid w:val="00921D25"/>
    <w:rsid w:val="009242E6"/>
    <w:rsid w:val="009247B7"/>
    <w:rsid w:val="00926BFA"/>
    <w:rsid w:val="00926C18"/>
    <w:rsid w:val="00930DC7"/>
    <w:rsid w:val="00932462"/>
    <w:rsid w:val="00932B75"/>
    <w:rsid w:val="009331A9"/>
    <w:rsid w:val="0093455C"/>
    <w:rsid w:val="00934776"/>
    <w:rsid w:val="009347E9"/>
    <w:rsid w:val="009347FA"/>
    <w:rsid w:val="0093512D"/>
    <w:rsid w:val="00935C7F"/>
    <w:rsid w:val="009372A5"/>
    <w:rsid w:val="00937825"/>
    <w:rsid w:val="00937EC0"/>
    <w:rsid w:val="009403B3"/>
    <w:rsid w:val="009417E3"/>
    <w:rsid w:val="00942028"/>
    <w:rsid w:val="00943618"/>
    <w:rsid w:val="00944174"/>
    <w:rsid w:val="0094424A"/>
    <w:rsid w:val="009455A1"/>
    <w:rsid w:val="009478CB"/>
    <w:rsid w:val="00947CDA"/>
    <w:rsid w:val="009519E4"/>
    <w:rsid w:val="009570FA"/>
    <w:rsid w:val="00957FB9"/>
    <w:rsid w:val="00957FDF"/>
    <w:rsid w:val="009605CB"/>
    <w:rsid w:val="00961482"/>
    <w:rsid w:val="009619B9"/>
    <w:rsid w:val="00962D2B"/>
    <w:rsid w:val="009637CA"/>
    <w:rsid w:val="00964A20"/>
    <w:rsid w:val="009670E0"/>
    <w:rsid w:val="00970461"/>
    <w:rsid w:val="00973449"/>
    <w:rsid w:val="009741EC"/>
    <w:rsid w:val="00974CF1"/>
    <w:rsid w:val="009813C3"/>
    <w:rsid w:val="00981592"/>
    <w:rsid w:val="0098334A"/>
    <w:rsid w:val="00984513"/>
    <w:rsid w:val="00984566"/>
    <w:rsid w:val="00984A2E"/>
    <w:rsid w:val="009857E7"/>
    <w:rsid w:val="00986485"/>
    <w:rsid w:val="0098680B"/>
    <w:rsid w:val="009876F7"/>
    <w:rsid w:val="00987E0B"/>
    <w:rsid w:val="0099086E"/>
    <w:rsid w:val="009915BA"/>
    <w:rsid w:val="00991767"/>
    <w:rsid w:val="00991785"/>
    <w:rsid w:val="00992044"/>
    <w:rsid w:val="00995765"/>
    <w:rsid w:val="00995A0A"/>
    <w:rsid w:val="00996687"/>
    <w:rsid w:val="009A0543"/>
    <w:rsid w:val="009A26AB"/>
    <w:rsid w:val="009A3B8B"/>
    <w:rsid w:val="009A44C8"/>
    <w:rsid w:val="009A56F9"/>
    <w:rsid w:val="009A671C"/>
    <w:rsid w:val="009A6D15"/>
    <w:rsid w:val="009B0801"/>
    <w:rsid w:val="009B0B7C"/>
    <w:rsid w:val="009B23F4"/>
    <w:rsid w:val="009B25C9"/>
    <w:rsid w:val="009B26AC"/>
    <w:rsid w:val="009B32B4"/>
    <w:rsid w:val="009B4002"/>
    <w:rsid w:val="009B4A33"/>
    <w:rsid w:val="009B4D31"/>
    <w:rsid w:val="009B501B"/>
    <w:rsid w:val="009C0533"/>
    <w:rsid w:val="009C0BA2"/>
    <w:rsid w:val="009C190A"/>
    <w:rsid w:val="009C2204"/>
    <w:rsid w:val="009C2FBD"/>
    <w:rsid w:val="009C36C0"/>
    <w:rsid w:val="009C3D7F"/>
    <w:rsid w:val="009C40AC"/>
    <w:rsid w:val="009C4F34"/>
    <w:rsid w:val="009C6903"/>
    <w:rsid w:val="009C75EC"/>
    <w:rsid w:val="009D15E8"/>
    <w:rsid w:val="009D1D3F"/>
    <w:rsid w:val="009D4671"/>
    <w:rsid w:val="009D5F1C"/>
    <w:rsid w:val="009D65EA"/>
    <w:rsid w:val="009D7615"/>
    <w:rsid w:val="009E1473"/>
    <w:rsid w:val="009E1A33"/>
    <w:rsid w:val="009E1A6B"/>
    <w:rsid w:val="009E45D1"/>
    <w:rsid w:val="009E4613"/>
    <w:rsid w:val="009E4B04"/>
    <w:rsid w:val="009E57AC"/>
    <w:rsid w:val="009E5ACE"/>
    <w:rsid w:val="009E6376"/>
    <w:rsid w:val="009F0CA6"/>
    <w:rsid w:val="009F22EE"/>
    <w:rsid w:val="009F4180"/>
    <w:rsid w:val="009F4317"/>
    <w:rsid w:val="009F4F36"/>
    <w:rsid w:val="009F5031"/>
    <w:rsid w:val="009F6242"/>
    <w:rsid w:val="009F7E22"/>
    <w:rsid w:val="00A0008A"/>
    <w:rsid w:val="00A00533"/>
    <w:rsid w:val="00A006E7"/>
    <w:rsid w:val="00A00AD5"/>
    <w:rsid w:val="00A00EA5"/>
    <w:rsid w:val="00A010B6"/>
    <w:rsid w:val="00A01734"/>
    <w:rsid w:val="00A02264"/>
    <w:rsid w:val="00A02B29"/>
    <w:rsid w:val="00A02C49"/>
    <w:rsid w:val="00A05216"/>
    <w:rsid w:val="00A0615E"/>
    <w:rsid w:val="00A072D5"/>
    <w:rsid w:val="00A1150C"/>
    <w:rsid w:val="00A14270"/>
    <w:rsid w:val="00A143BF"/>
    <w:rsid w:val="00A1659C"/>
    <w:rsid w:val="00A17B15"/>
    <w:rsid w:val="00A17C89"/>
    <w:rsid w:val="00A17F66"/>
    <w:rsid w:val="00A2026E"/>
    <w:rsid w:val="00A20AEC"/>
    <w:rsid w:val="00A20C07"/>
    <w:rsid w:val="00A20D3F"/>
    <w:rsid w:val="00A22D8C"/>
    <w:rsid w:val="00A22EA8"/>
    <w:rsid w:val="00A23270"/>
    <w:rsid w:val="00A24717"/>
    <w:rsid w:val="00A24E39"/>
    <w:rsid w:val="00A2549C"/>
    <w:rsid w:val="00A25805"/>
    <w:rsid w:val="00A26029"/>
    <w:rsid w:val="00A3010A"/>
    <w:rsid w:val="00A30D61"/>
    <w:rsid w:val="00A310E5"/>
    <w:rsid w:val="00A31239"/>
    <w:rsid w:val="00A31562"/>
    <w:rsid w:val="00A318A0"/>
    <w:rsid w:val="00A31BF0"/>
    <w:rsid w:val="00A335A0"/>
    <w:rsid w:val="00A35121"/>
    <w:rsid w:val="00A35493"/>
    <w:rsid w:val="00A35897"/>
    <w:rsid w:val="00A3623F"/>
    <w:rsid w:val="00A41CDF"/>
    <w:rsid w:val="00A435C8"/>
    <w:rsid w:val="00A51629"/>
    <w:rsid w:val="00A540F5"/>
    <w:rsid w:val="00A542C3"/>
    <w:rsid w:val="00A563A2"/>
    <w:rsid w:val="00A56660"/>
    <w:rsid w:val="00A56994"/>
    <w:rsid w:val="00A57583"/>
    <w:rsid w:val="00A57AA4"/>
    <w:rsid w:val="00A64457"/>
    <w:rsid w:val="00A65A40"/>
    <w:rsid w:val="00A660EB"/>
    <w:rsid w:val="00A66647"/>
    <w:rsid w:val="00A671E9"/>
    <w:rsid w:val="00A70207"/>
    <w:rsid w:val="00A702B6"/>
    <w:rsid w:val="00A70CF2"/>
    <w:rsid w:val="00A710CD"/>
    <w:rsid w:val="00A716C7"/>
    <w:rsid w:val="00A71E8F"/>
    <w:rsid w:val="00A7269A"/>
    <w:rsid w:val="00A73AEE"/>
    <w:rsid w:val="00A74768"/>
    <w:rsid w:val="00A75C6B"/>
    <w:rsid w:val="00A77CF1"/>
    <w:rsid w:val="00A8222E"/>
    <w:rsid w:val="00A825C5"/>
    <w:rsid w:val="00A82848"/>
    <w:rsid w:val="00A828D8"/>
    <w:rsid w:val="00A840B2"/>
    <w:rsid w:val="00A8441D"/>
    <w:rsid w:val="00A84821"/>
    <w:rsid w:val="00A85ABE"/>
    <w:rsid w:val="00A85BB0"/>
    <w:rsid w:val="00A86074"/>
    <w:rsid w:val="00A873ED"/>
    <w:rsid w:val="00A91DEB"/>
    <w:rsid w:val="00A92589"/>
    <w:rsid w:val="00A94E9A"/>
    <w:rsid w:val="00A95DCF"/>
    <w:rsid w:val="00A96340"/>
    <w:rsid w:val="00A96D6E"/>
    <w:rsid w:val="00A97BD4"/>
    <w:rsid w:val="00A97CFC"/>
    <w:rsid w:val="00AA08B9"/>
    <w:rsid w:val="00AA1A1B"/>
    <w:rsid w:val="00AA1A9C"/>
    <w:rsid w:val="00AA24E7"/>
    <w:rsid w:val="00AA2959"/>
    <w:rsid w:val="00AA2FDE"/>
    <w:rsid w:val="00AA4039"/>
    <w:rsid w:val="00AA5023"/>
    <w:rsid w:val="00AA57BE"/>
    <w:rsid w:val="00AA68B5"/>
    <w:rsid w:val="00AB1031"/>
    <w:rsid w:val="00AB1C0C"/>
    <w:rsid w:val="00AB406F"/>
    <w:rsid w:val="00AB4E86"/>
    <w:rsid w:val="00AB4F0B"/>
    <w:rsid w:val="00AB559F"/>
    <w:rsid w:val="00AB579A"/>
    <w:rsid w:val="00AB70BB"/>
    <w:rsid w:val="00AC0C08"/>
    <w:rsid w:val="00AC1A5B"/>
    <w:rsid w:val="00AC4336"/>
    <w:rsid w:val="00AC47DE"/>
    <w:rsid w:val="00AC48DC"/>
    <w:rsid w:val="00AC50C2"/>
    <w:rsid w:val="00AC5760"/>
    <w:rsid w:val="00AC597A"/>
    <w:rsid w:val="00AC7E12"/>
    <w:rsid w:val="00AD1A86"/>
    <w:rsid w:val="00AD1A90"/>
    <w:rsid w:val="00AD2333"/>
    <w:rsid w:val="00AD34CC"/>
    <w:rsid w:val="00AD4DAF"/>
    <w:rsid w:val="00AD6F8C"/>
    <w:rsid w:val="00AD7732"/>
    <w:rsid w:val="00AE0C81"/>
    <w:rsid w:val="00AE1379"/>
    <w:rsid w:val="00AE1AF1"/>
    <w:rsid w:val="00AE1E34"/>
    <w:rsid w:val="00AE2D13"/>
    <w:rsid w:val="00AE5724"/>
    <w:rsid w:val="00AE7790"/>
    <w:rsid w:val="00AF1999"/>
    <w:rsid w:val="00AF217F"/>
    <w:rsid w:val="00AF2310"/>
    <w:rsid w:val="00AF248B"/>
    <w:rsid w:val="00AF29B3"/>
    <w:rsid w:val="00AF3407"/>
    <w:rsid w:val="00AF61E4"/>
    <w:rsid w:val="00B00434"/>
    <w:rsid w:val="00B00BEB"/>
    <w:rsid w:val="00B0115A"/>
    <w:rsid w:val="00B01A09"/>
    <w:rsid w:val="00B01C3A"/>
    <w:rsid w:val="00B028FC"/>
    <w:rsid w:val="00B03650"/>
    <w:rsid w:val="00B0499D"/>
    <w:rsid w:val="00B049F8"/>
    <w:rsid w:val="00B11518"/>
    <w:rsid w:val="00B11664"/>
    <w:rsid w:val="00B13AF8"/>
    <w:rsid w:val="00B147B9"/>
    <w:rsid w:val="00B155B1"/>
    <w:rsid w:val="00B15992"/>
    <w:rsid w:val="00B160AA"/>
    <w:rsid w:val="00B16B5E"/>
    <w:rsid w:val="00B17BCF"/>
    <w:rsid w:val="00B20772"/>
    <w:rsid w:val="00B20E04"/>
    <w:rsid w:val="00B20E10"/>
    <w:rsid w:val="00B2281F"/>
    <w:rsid w:val="00B244CE"/>
    <w:rsid w:val="00B24C07"/>
    <w:rsid w:val="00B253ED"/>
    <w:rsid w:val="00B3220F"/>
    <w:rsid w:val="00B3239A"/>
    <w:rsid w:val="00B33872"/>
    <w:rsid w:val="00B34522"/>
    <w:rsid w:val="00B3474E"/>
    <w:rsid w:val="00B354E2"/>
    <w:rsid w:val="00B35657"/>
    <w:rsid w:val="00B3601A"/>
    <w:rsid w:val="00B36926"/>
    <w:rsid w:val="00B36CB7"/>
    <w:rsid w:val="00B37236"/>
    <w:rsid w:val="00B376A3"/>
    <w:rsid w:val="00B376B2"/>
    <w:rsid w:val="00B40629"/>
    <w:rsid w:val="00B40649"/>
    <w:rsid w:val="00B4099F"/>
    <w:rsid w:val="00B40C90"/>
    <w:rsid w:val="00B4160C"/>
    <w:rsid w:val="00B42E6C"/>
    <w:rsid w:val="00B43A1E"/>
    <w:rsid w:val="00B4452F"/>
    <w:rsid w:val="00B45180"/>
    <w:rsid w:val="00B451EC"/>
    <w:rsid w:val="00B463C6"/>
    <w:rsid w:val="00B46513"/>
    <w:rsid w:val="00B47A05"/>
    <w:rsid w:val="00B47F99"/>
    <w:rsid w:val="00B503C0"/>
    <w:rsid w:val="00B51697"/>
    <w:rsid w:val="00B51714"/>
    <w:rsid w:val="00B51BE5"/>
    <w:rsid w:val="00B52649"/>
    <w:rsid w:val="00B52945"/>
    <w:rsid w:val="00B534F1"/>
    <w:rsid w:val="00B54852"/>
    <w:rsid w:val="00B55BF2"/>
    <w:rsid w:val="00B56F8D"/>
    <w:rsid w:val="00B57831"/>
    <w:rsid w:val="00B57AE9"/>
    <w:rsid w:val="00B61355"/>
    <w:rsid w:val="00B61CF5"/>
    <w:rsid w:val="00B61FFC"/>
    <w:rsid w:val="00B62F03"/>
    <w:rsid w:val="00B63314"/>
    <w:rsid w:val="00B6359C"/>
    <w:rsid w:val="00B637E5"/>
    <w:rsid w:val="00B64702"/>
    <w:rsid w:val="00B64DEF"/>
    <w:rsid w:val="00B65531"/>
    <w:rsid w:val="00B65F55"/>
    <w:rsid w:val="00B7001C"/>
    <w:rsid w:val="00B7175E"/>
    <w:rsid w:val="00B71E60"/>
    <w:rsid w:val="00B72261"/>
    <w:rsid w:val="00B722C9"/>
    <w:rsid w:val="00B72432"/>
    <w:rsid w:val="00B73DBE"/>
    <w:rsid w:val="00B74994"/>
    <w:rsid w:val="00B74EA2"/>
    <w:rsid w:val="00B76474"/>
    <w:rsid w:val="00B776C7"/>
    <w:rsid w:val="00B80545"/>
    <w:rsid w:val="00B818A6"/>
    <w:rsid w:val="00B8287D"/>
    <w:rsid w:val="00B82A63"/>
    <w:rsid w:val="00B83ED3"/>
    <w:rsid w:val="00B860A3"/>
    <w:rsid w:val="00B8652E"/>
    <w:rsid w:val="00B87ED3"/>
    <w:rsid w:val="00B87F60"/>
    <w:rsid w:val="00B905BF"/>
    <w:rsid w:val="00B90A93"/>
    <w:rsid w:val="00B91B60"/>
    <w:rsid w:val="00B92C10"/>
    <w:rsid w:val="00B92FC3"/>
    <w:rsid w:val="00B939CD"/>
    <w:rsid w:val="00B96770"/>
    <w:rsid w:val="00B97043"/>
    <w:rsid w:val="00B97288"/>
    <w:rsid w:val="00BA0084"/>
    <w:rsid w:val="00BA0343"/>
    <w:rsid w:val="00BA202B"/>
    <w:rsid w:val="00BA2503"/>
    <w:rsid w:val="00BA49ED"/>
    <w:rsid w:val="00BA4FB8"/>
    <w:rsid w:val="00BA55BD"/>
    <w:rsid w:val="00BA649C"/>
    <w:rsid w:val="00BA71E8"/>
    <w:rsid w:val="00BA7AB3"/>
    <w:rsid w:val="00BB0402"/>
    <w:rsid w:val="00BB0918"/>
    <w:rsid w:val="00BB165A"/>
    <w:rsid w:val="00BB182A"/>
    <w:rsid w:val="00BB1BFA"/>
    <w:rsid w:val="00BB3B3F"/>
    <w:rsid w:val="00BB3C3B"/>
    <w:rsid w:val="00BB58F7"/>
    <w:rsid w:val="00BB61FD"/>
    <w:rsid w:val="00BB6665"/>
    <w:rsid w:val="00BB78B5"/>
    <w:rsid w:val="00BC0547"/>
    <w:rsid w:val="00BC2192"/>
    <w:rsid w:val="00BC30F1"/>
    <w:rsid w:val="00BC4505"/>
    <w:rsid w:val="00BC4A14"/>
    <w:rsid w:val="00BC5D63"/>
    <w:rsid w:val="00BC6728"/>
    <w:rsid w:val="00BC6C2C"/>
    <w:rsid w:val="00BC6C34"/>
    <w:rsid w:val="00BC709F"/>
    <w:rsid w:val="00BD0798"/>
    <w:rsid w:val="00BD11D2"/>
    <w:rsid w:val="00BD1627"/>
    <w:rsid w:val="00BD1806"/>
    <w:rsid w:val="00BD2F10"/>
    <w:rsid w:val="00BD42FD"/>
    <w:rsid w:val="00BD4CD5"/>
    <w:rsid w:val="00BD5AEA"/>
    <w:rsid w:val="00BD7736"/>
    <w:rsid w:val="00BD7BAC"/>
    <w:rsid w:val="00BE093F"/>
    <w:rsid w:val="00BE0BE4"/>
    <w:rsid w:val="00BE108C"/>
    <w:rsid w:val="00BE1CBC"/>
    <w:rsid w:val="00BE2B8F"/>
    <w:rsid w:val="00BE2C65"/>
    <w:rsid w:val="00BE2DB5"/>
    <w:rsid w:val="00BE3A4E"/>
    <w:rsid w:val="00BE3D5A"/>
    <w:rsid w:val="00BE4C49"/>
    <w:rsid w:val="00BE4EA6"/>
    <w:rsid w:val="00BE674C"/>
    <w:rsid w:val="00BE724D"/>
    <w:rsid w:val="00BF006D"/>
    <w:rsid w:val="00BF0CA4"/>
    <w:rsid w:val="00BF127C"/>
    <w:rsid w:val="00BF1C13"/>
    <w:rsid w:val="00BF1F13"/>
    <w:rsid w:val="00BF2124"/>
    <w:rsid w:val="00BF3C72"/>
    <w:rsid w:val="00BF5A55"/>
    <w:rsid w:val="00BF727A"/>
    <w:rsid w:val="00BF7A54"/>
    <w:rsid w:val="00C0385E"/>
    <w:rsid w:val="00C03FB8"/>
    <w:rsid w:val="00C047A3"/>
    <w:rsid w:val="00C057D7"/>
    <w:rsid w:val="00C05B85"/>
    <w:rsid w:val="00C06D3F"/>
    <w:rsid w:val="00C07315"/>
    <w:rsid w:val="00C107F0"/>
    <w:rsid w:val="00C10A8A"/>
    <w:rsid w:val="00C10D09"/>
    <w:rsid w:val="00C12A4E"/>
    <w:rsid w:val="00C13BC9"/>
    <w:rsid w:val="00C155AE"/>
    <w:rsid w:val="00C15ED6"/>
    <w:rsid w:val="00C219F7"/>
    <w:rsid w:val="00C21A55"/>
    <w:rsid w:val="00C226FC"/>
    <w:rsid w:val="00C2447E"/>
    <w:rsid w:val="00C24AA0"/>
    <w:rsid w:val="00C25220"/>
    <w:rsid w:val="00C2691C"/>
    <w:rsid w:val="00C32743"/>
    <w:rsid w:val="00C33A20"/>
    <w:rsid w:val="00C35A3B"/>
    <w:rsid w:val="00C35DBA"/>
    <w:rsid w:val="00C35E57"/>
    <w:rsid w:val="00C4030F"/>
    <w:rsid w:val="00C4129E"/>
    <w:rsid w:val="00C41412"/>
    <w:rsid w:val="00C422ED"/>
    <w:rsid w:val="00C42A7C"/>
    <w:rsid w:val="00C43FFA"/>
    <w:rsid w:val="00C452A4"/>
    <w:rsid w:val="00C458EE"/>
    <w:rsid w:val="00C45CAB"/>
    <w:rsid w:val="00C50BFC"/>
    <w:rsid w:val="00C510E5"/>
    <w:rsid w:val="00C52D4A"/>
    <w:rsid w:val="00C54A0A"/>
    <w:rsid w:val="00C552F5"/>
    <w:rsid w:val="00C55893"/>
    <w:rsid w:val="00C57894"/>
    <w:rsid w:val="00C6080C"/>
    <w:rsid w:val="00C61F0E"/>
    <w:rsid w:val="00C62347"/>
    <w:rsid w:val="00C62F17"/>
    <w:rsid w:val="00C63049"/>
    <w:rsid w:val="00C65479"/>
    <w:rsid w:val="00C65940"/>
    <w:rsid w:val="00C65ED1"/>
    <w:rsid w:val="00C65F05"/>
    <w:rsid w:val="00C67B53"/>
    <w:rsid w:val="00C71C44"/>
    <w:rsid w:val="00C7244F"/>
    <w:rsid w:val="00C73C79"/>
    <w:rsid w:val="00C74948"/>
    <w:rsid w:val="00C7583B"/>
    <w:rsid w:val="00C764E8"/>
    <w:rsid w:val="00C76608"/>
    <w:rsid w:val="00C8020B"/>
    <w:rsid w:val="00C80AB9"/>
    <w:rsid w:val="00C815F0"/>
    <w:rsid w:val="00C81A16"/>
    <w:rsid w:val="00C82237"/>
    <w:rsid w:val="00C82C00"/>
    <w:rsid w:val="00C8466B"/>
    <w:rsid w:val="00C90715"/>
    <w:rsid w:val="00C91417"/>
    <w:rsid w:val="00C91953"/>
    <w:rsid w:val="00C92BAF"/>
    <w:rsid w:val="00C92FD2"/>
    <w:rsid w:val="00C94FD4"/>
    <w:rsid w:val="00C951F8"/>
    <w:rsid w:val="00C965B2"/>
    <w:rsid w:val="00C97637"/>
    <w:rsid w:val="00C976AC"/>
    <w:rsid w:val="00CA0359"/>
    <w:rsid w:val="00CA0E9C"/>
    <w:rsid w:val="00CA1DEA"/>
    <w:rsid w:val="00CA4663"/>
    <w:rsid w:val="00CA63FF"/>
    <w:rsid w:val="00CA686E"/>
    <w:rsid w:val="00CB02E4"/>
    <w:rsid w:val="00CB04F8"/>
    <w:rsid w:val="00CB371B"/>
    <w:rsid w:val="00CB4379"/>
    <w:rsid w:val="00CB5E6C"/>
    <w:rsid w:val="00CB60AD"/>
    <w:rsid w:val="00CB648E"/>
    <w:rsid w:val="00CB64DD"/>
    <w:rsid w:val="00CB6639"/>
    <w:rsid w:val="00CB6EFB"/>
    <w:rsid w:val="00CC00E9"/>
    <w:rsid w:val="00CC1005"/>
    <w:rsid w:val="00CC13D8"/>
    <w:rsid w:val="00CC1ABB"/>
    <w:rsid w:val="00CC312B"/>
    <w:rsid w:val="00CC3FAF"/>
    <w:rsid w:val="00CC4953"/>
    <w:rsid w:val="00CC4D04"/>
    <w:rsid w:val="00CC5BA9"/>
    <w:rsid w:val="00CC5F1B"/>
    <w:rsid w:val="00CC7621"/>
    <w:rsid w:val="00CD10A9"/>
    <w:rsid w:val="00CD1FEE"/>
    <w:rsid w:val="00CD2290"/>
    <w:rsid w:val="00CD2527"/>
    <w:rsid w:val="00CD25CD"/>
    <w:rsid w:val="00CD2B43"/>
    <w:rsid w:val="00CD3450"/>
    <w:rsid w:val="00CD381F"/>
    <w:rsid w:val="00CD5D5F"/>
    <w:rsid w:val="00CD6DDE"/>
    <w:rsid w:val="00CD7398"/>
    <w:rsid w:val="00CD743F"/>
    <w:rsid w:val="00CD7893"/>
    <w:rsid w:val="00CD7FA9"/>
    <w:rsid w:val="00CE01BC"/>
    <w:rsid w:val="00CE085C"/>
    <w:rsid w:val="00CE5785"/>
    <w:rsid w:val="00CE5DC7"/>
    <w:rsid w:val="00CE61E2"/>
    <w:rsid w:val="00CE6B47"/>
    <w:rsid w:val="00CF0526"/>
    <w:rsid w:val="00CF0C2C"/>
    <w:rsid w:val="00CF20FD"/>
    <w:rsid w:val="00CF27E1"/>
    <w:rsid w:val="00CF35CB"/>
    <w:rsid w:val="00CF38AF"/>
    <w:rsid w:val="00CF3BD7"/>
    <w:rsid w:val="00CF5EAB"/>
    <w:rsid w:val="00CF6F4B"/>
    <w:rsid w:val="00CF78B5"/>
    <w:rsid w:val="00D00DD1"/>
    <w:rsid w:val="00D02E46"/>
    <w:rsid w:val="00D031EE"/>
    <w:rsid w:val="00D052BA"/>
    <w:rsid w:val="00D05ABF"/>
    <w:rsid w:val="00D06307"/>
    <w:rsid w:val="00D10EF3"/>
    <w:rsid w:val="00D11AD4"/>
    <w:rsid w:val="00D11C0A"/>
    <w:rsid w:val="00D14112"/>
    <w:rsid w:val="00D14DD4"/>
    <w:rsid w:val="00D151EB"/>
    <w:rsid w:val="00D15E5B"/>
    <w:rsid w:val="00D16D3B"/>
    <w:rsid w:val="00D2069F"/>
    <w:rsid w:val="00D208FB"/>
    <w:rsid w:val="00D2125C"/>
    <w:rsid w:val="00D22A2E"/>
    <w:rsid w:val="00D2381D"/>
    <w:rsid w:val="00D24C69"/>
    <w:rsid w:val="00D25E99"/>
    <w:rsid w:val="00D265E5"/>
    <w:rsid w:val="00D268CF"/>
    <w:rsid w:val="00D27367"/>
    <w:rsid w:val="00D324B9"/>
    <w:rsid w:val="00D32C06"/>
    <w:rsid w:val="00D33247"/>
    <w:rsid w:val="00D33751"/>
    <w:rsid w:val="00D34168"/>
    <w:rsid w:val="00D34683"/>
    <w:rsid w:val="00D34C94"/>
    <w:rsid w:val="00D350A6"/>
    <w:rsid w:val="00D3582B"/>
    <w:rsid w:val="00D366AA"/>
    <w:rsid w:val="00D37187"/>
    <w:rsid w:val="00D373DC"/>
    <w:rsid w:val="00D402C3"/>
    <w:rsid w:val="00D40EEF"/>
    <w:rsid w:val="00D42555"/>
    <w:rsid w:val="00D427DF"/>
    <w:rsid w:val="00D42B6A"/>
    <w:rsid w:val="00D42C30"/>
    <w:rsid w:val="00D42E2D"/>
    <w:rsid w:val="00D42E97"/>
    <w:rsid w:val="00D430B1"/>
    <w:rsid w:val="00D43369"/>
    <w:rsid w:val="00D43CEA"/>
    <w:rsid w:val="00D44756"/>
    <w:rsid w:val="00D46A4A"/>
    <w:rsid w:val="00D4733F"/>
    <w:rsid w:val="00D5037F"/>
    <w:rsid w:val="00D52D29"/>
    <w:rsid w:val="00D533B9"/>
    <w:rsid w:val="00D53651"/>
    <w:rsid w:val="00D53BAF"/>
    <w:rsid w:val="00D5538B"/>
    <w:rsid w:val="00D56B30"/>
    <w:rsid w:val="00D56F21"/>
    <w:rsid w:val="00D57B5D"/>
    <w:rsid w:val="00D61899"/>
    <w:rsid w:val="00D662B9"/>
    <w:rsid w:val="00D66B1A"/>
    <w:rsid w:val="00D67ECE"/>
    <w:rsid w:val="00D7030C"/>
    <w:rsid w:val="00D70C48"/>
    <w:rsid w:val="00D71243"/>
    <w:rsid w:val="00D721B0"/>
    <w:rsid w:val="00D7323F"/>
    <w:rsid w:val="00D745F8"/>
    <w:rsid w:val="00D75A99"/>
    <w:rsid w:val="00D76F42"/>
    <w:rsid w:val="00D77404"/>
    <w:rsid w:val="00D8190D"/>
    <w:rsid w:val="00D82AE2"/>
    <w:rsid w:val="00D83D3F"/>
    <w:rsid w:val="00D84385"/>
    <w:rsid w:val="00D843D4"/>
    <w:rsid w:val="00D84499"/>
    <w:rsid w:val="00D85075"/>
    <w:rsid w:val="00D85425"/>
    <w:rsid w:val="00D8571A"/>
    <w:rsid w:val="00D85E0E"/>
    <w:rsid w:val="00D87347"/>
    <w:rsid w:val="00D874C9"/>
    <w:rsid w:val="00D87598"/>
    <w:rsid w:val="00D9123D"/>
    <w:rsid w:val="00D91521"/>
    <w:rsid w:val="00D92692"/>
    <w:rsid w:val="00D92CC5"/>
    <w:rsid w:val="00D92ED5"/>
    <w:rsid w:val="00D92EE1"/>
    <w:rsid w:val="00D93AB7"/>
    <w:rsid w:val="00D94C8B"/>
    <w:rsid w:val="00D95574"/>
    <w:rsid w:val="00D96706"/>
    <w:rsid w:val="00D97F00"/>
    <w:rsid w:val="00D97F0C"/>
    <w:rsid w:val="00DA0776"/>
    <w:rsid w:val="00DA1204"/>
    <w:rsid w:val="00DA2420"/>
    <w:rsid w:val="00DA273A"/>
    <w:rsid w:val="00DA3E98"/>
    <w:rsid w:val="00DA4112"/>
    <w:rsid w:val="00DA5B07"/>
    <w:rsid w:val="00DA6019"/>
    <w:rsid w:val="00DA6E76"/>
    <w:rsid w:val="00DA70C0"/>
    <w:rsid w:val="00DA79A2"/>
    <w:rsid w:val="00DA7CAA"/>
    <w:rsid w:val="00DB03DC"/>
    <w:rsid w:val="00DB10AB"/>
    <w:rsid w:val="00DB201D"/>
    <w:rsid w:val="00DB225B"/>
    <w:rsid w:val="00DB26FF"/>
    <w:rsid w:val="00DB2C07"/>
    <w:rsid w:val="00DB39D7"/>
    <w:rsid w:val="00DB450F"/>
    <w:rsid w:val="00DB4847"/>
    <w:rsid w:val="00DB4C86"/>
    <w:rsid w:val="00DB52E2"/>
    <w:rsid w:val="00DB6155"/>
    <w:rsid w:val="00DB63FC"/>
    <w:rsid w:val="00DB6B04"/>
    <w:rsid w:val="00DB7858"/>
    <w:rsid w:val="00DB7FED"/>
    <w:rsid w:val="00DC23D3"/>
    <w:rsid w:val="00DC30D7"/>
    <w:rsid w:val="00DC31DA"/>
    <w:rsid w:val="00DC605D"/>
    <w:rsid w:val="00DC6BE3"/>
    <w:rsid w:val="00DC78E7"/>
    <w:rsid w:val="00DD067D"/>
    <w:rsid w:val="00DD0AC9"/>
    <w:rsid w:val="00DD15AE"/>
    <w:rsid w:val="00DD323F"/>
    <w:rsid w:val="00DD49C3"/>
    <w:rsid w:val="00DD4EDC"/>
    <w:rsid w:val="00DD5262"/>
    <w:rsid w:val="00DD7D74"/>
    <w:rsid w:val="00DE06CA"/>
    <w:rsid w:val="00DE1DB8"/>
    <w:rsid w:val="00DE1F24"/>
    <w:rsid w:val="00DE3785"/>
    <w:rsid w:val="00DE43B9"/>
    <w:rsid w:val="00DE5E1F"/>
    <w:rsid w:val="00DE6325"/>
    <w:rsid w:val="00DE6B41"/>
    <w:rsid w:val="00DE772D"/>
    <w:rsid w:val="00DF18FA"/>
    <w:rsid w:val="00DF2746"/>
    <w:rsid w:val="00DF3F1E"/>
    <w:rsid w:val="00DF41C4"/>
    <w:rsid w:val="00DF4B24"/>
    <w:rsid w:val="00DF5095"/>
    <w:rsid w:val="00DF5545"/>
    <w:rsid w:val="00DF6577"/>
    <w:rsid w:val="00DF6D06"/>
    <w:rsid w:val="00DF7906"/>
    <w:rsid w:val="00E0096E"/>
    <w:rsid w:val="00E015AC"/>
    <w:rsid w:val="00E05C8A"/>
    <w:rsid w:val="00E063BD"/>
    <w:rsid w:val="00E1320B"/>
    <w:rsid w:val="00E1342C"/>
    <w:rsid w:val="00E13489"/>
    <w:rsid w:val="00E14841"/>
    <w:rsid w:val="00E148EB"/>
    <w:rsid w:val="00E15350"/>
    <w:rsid w:val="00E1599F"/>
    <w:rsid w:val="00E15A94"/>
    <w:rsid w:val="00E15F98"/>
    <w:rsid w:val="00E1798E"/>
    <w:rsid w:val="00E20521"/>
    <w:rsid w:val="00E23815"/>
    <w:rsid w:val="00E242AD"/>
    <w:rsid w:val="00E250B3"/>
    <w:rsid w:val="00E25A4C"/>
    <w:rsid w:val="00E27038"/>
    <w:rsid w:val="00E27DF3"/>
    <w:rsid w:val="00E3443E"/>
    <w:rsid w:val="00E348FB"/>
    <w:rsid w:val="00E353DD"/>
    <w:rsid w:val="00E35DAD"/>
    <w:rsid w:val="00E40675"/>
    <w:rsid w:val="00E418DD"/>
    <w:rsid w:val="00E42497"/>
    <w:rsid w:val="00E42935"/>
    <w:rsid w:val="00E44D29"/>
    <w:rsid w:val="00E46FD0"/>
    <w:rsid w:val="00E476F0"/>
    <w:rsid w:val="00E47D04"/>
    <w:rsid w:val="00E47D6C"/>
    <w:rsid w:val="00E507D1"/>
    <w:rsid w:val="00E5235A"/>
    <w:rsid w:val="00E52985"/>
    <w:rsid w:val="00E53C64"/>
    <w:rsid w:val="00E540EE"/>
    <w:rsid w:val="00E545AC"/>
    <w:rsid w:val="00E54918"/>
    <w:rsid w:val="00E55280"/>
    <w:rsid w:val="00E55301"/>
    <w:rsid w:val="00E55DF9"/>
    <w:rsid w:val="00E55F6E"/>
    <w:rsid w:val="00E562B6"/>
    <w:rsid w:val="00E574B5"/>
    <w:rsid w:val="00E60525"/>
    <w:rsid w:val="00E609E1"/>
    <w:rsid w:val="00E60A31"/>
    <w:rsid w:val="00E61525"/>
    <w:rsid w:val="00E62B56"/>
    <w:rsid w:val="00E631D4"/>
    <w:rsid w:val="00E64618"/>
    <w:rsid w:val="00E67F87"/>
    <w:rsid w:val="00E702DB"/>
    <w:rsid w:val="00E70612"/>
    <w:rsid w:val="00E70792"/>
    <w:rsid w:val="00E70B2A"/>
    <w:rsid w:val="00E71C4C"/>
    <w:rsid w:val="00E72A18"/>
    <w:rsid w:val="00E743B8"/>
    <w:rsid w:val="00E74E95"/>
    <w:rsid w:val="00E75E96"/>
    <w:rsid w:val="00E801CF"/>
    <w:rsid w:val="00E80F98"/>
    <w:rsid w:val="00E814BF"/>
    <w:rsid w:val="00E81638"/>
    <w:rsid w:val="00E827D7"/>
    <w:rsid w:val="00E831B2"/>
    <w:rsid w:val="00E850B8"/>
    <w:rsid w:val="00E87599"/>
    <w:rsid w:val="00E87C48"/>
    <w:rsid w:val="00E91757"/>
    <w:rsid w:val="00E93F18"/>
    <w:rsid w:val="00E944B2"/>
    <w:rsid w:val="00E94743"/>
    <w:rsid w:val="00E94B30"/>
    <w:rsid w:val="00E96C38"/>
    <w:rsid w:val="00E97302"/>
    <w:rsid w:val="00E97AE9"/>
    <w:rsid w:val="00EA21DE"/>
    <w:rsid w:val="00EA3036"/>
    <w:rsid w:val="00EA3E2B"/>
    <w:rsid w:val="00EA4568"/>
    <w:rsid w:val="00EA468C"/>
    <w:rsid w:val="00EA5C9E"/>
    <w:rsid w:val="00EB033E"/>
    <w:rsid w:val="00EB04AF"/>
    <w:rsid w:val="00EB0ECA"/>
    <w:rsid w:val="00EB2DE5"/>
    <w:rsid w:val="00EB6458"/>
    <w:rsid w:val="00EB67AA"/>
    <w:rsid w:val="00EB6A95"/>
    <w:rsid w:val="00EC03C7"/>
    <w:rsid w:val="00EC046C"/>
    <w:rsid w:val="00EC0A41"/>
    <w:rsid w:val="00EC12D2"/>
    <w:rsid w:val="00EC1428"/>
    <w:rsid w:val="00EC1796"/>
    <w:rsid w:val="00EC21A9"/>
    <w:rsid w:val="00EC362E"/>
    <w:rsid w:val="00EC3C6E"/>
    <w:rsid w:val="00EC5935"/>
    <w:rsid w:val="00EC5DA1"/>
    <w:rsid w:val="00EC661B"/>
    <w:rsid w:val="00EC664A"/>
    <w:rsid w:val="00EC727B"/>
    <w:rsid w:val="00ED1EAB"/>
    <w:rsid w:val="00ED245E"/>
    <w:rsid w:val="00ED2B50"/>
    <w:rsid w:val="00ED2E22"/>
    <w:rsid w:val="00ED4CAB"/>
    <w:rsid w:val="00ED50F8"/>
    <w:rsid w:val="00ED70ED"/>
    <w:rsid w:val="00ED7E3B"/>
    <w:rsid w:val="00EE0156"/>
    <w:rsid w:val="00EE1E9F"/>
    <w:rsid w:val="00EE2089"/>
    <w:rsid w:val="00EE2A25"/>
    <w:rsid w:val="00EE2FBA"/>
    <w:rsid w:val="00EE4203"/>
    <w:rsid w:val="00EE44AC"/>
    <w:rsid w:val="00EE76DC"/>
    <w:rsid w:val="00EF04F5"/>
    <w:rsid w:val="00EF1B47"/>
    <w:rsid w:val="00EF1EED"/>
    <w:rsid w:val="00EF1FFD"/>
    <w:rsid w:val="00EF33AC"/>
    <w:rsid w:val="00EF33C0"/>
    <w:rsid w:val="00EF7621"/>
    <w:rsid w:val="00F018D1"/>
    <w:rsid w:val="00F01D11"/>
    <w:rsid w:val="00F02432"/>
    <w:rsid w:val="00F02D1E"/>
    <w:rsid w:val="00F038F8"/>
    <w:rsid w:val="00F03A17"/>
    <w:rsid w:val="00F0502A"/>
    <w:rsid w:val="00F05B17"/>
    <w:rsid w:val="00F062E1"/>
    <w:rsid w:val="00F063EA"/>
    <w:rsid w:val="00F06BEA"/>
    <w:rsid w:val="00F06DB6"/>
    <w:rsid w:val="00F07732"/>
    <w:rsid w:val="00F10623"/>
    <w:rsid w:val="00F1088A"/>
    <w:rsid w:val="00F11C58"/>
    <w:rsid w:val="00F11C89"/>
    <w:rsid w:val="00F128E5"/>
    <w:rsid w:val="00F14C2C"/>
    <w:rsid w:val="00F1534A"/>
    <w:rsid w:val="00F169F8"/>
    <w:rsid w:val="00F17939"/>
    <w:rsid w:val="00F2086D"/>
    <w:rsid w:val="00F217F0"/>
    <w:rsid w:val="00F22E85"/>
    <w:rsid w:val="00F23F4E"/>
    <w:rsid w:val="00F243E3"/>
    <w:rsid w:val="00F261CB"/>
    <w:rsid w:val="00F267F2"/>
    <w:rsid w:val="00F27024"/>
    <w:rsid w:val="00F27187"/>
    <w:rsid w:val="00F27946"/>
    <w:rsid w:val="00F30614"/>
    <w:rsid w:val="00F310BB"/>
    <w:rsid w:val="00F312BA"/>
    <w:rsid w:val="00F3247E"/>
    <w:rsid w:val="00F324E4"/>
    <w:rsid w:val="00F3252C"/>
    <w:rsid w:val="00F32541"/>
    <w:rsid w:val="00F3333E"/>
    <w:rsid w:val="00F348C4"/>
    <w:rsid w:val="00F34FC3"/>
    <w:rsid w:val="00F355AD"/>
    <w:rsid w:val="00F35B59"/>
    <w:rsid w:val="00F35EC7"/>
    <w:rsid w:val="00F37358"/>
    <w:rsid w:val="00F4099D"/>
    <w:rsid w:val="00F40B1C"/>
    <w:rsid w:val="00F40B60"/>
    <w:rsid w:val="00F41944"/>
    <w:rsid w:val="00F4400E"/>
    <w:rsid w:val="00F440B2"/>
    <w:rsid w:val="00F467A4"/>
    <w:rsid w:val="00F46D59"/>
    <w:rsid w:val="00F52208"/>
    <w:rsid w:val="00F551C3"/>
    <w:rsid w:val="00F55E5F"/>
    <w:rsid w:val="00F56F66"/>
    <w:rsid w:val="00F579E4"/>
    <w:rsid w:val="00F64B04"/>
    <w:rsid w:val="00F65470"/>
    <w:rsid w:val="00F65D3D"/>
    <w:rsid w:val="00F66184"/>
    <w:rsid w:val="00F665CC"/>
    <w:rsid w:val="00F67199"/>
    <w:rsid w:val="00F678E1"/>
    <w:rsid w:val="00F702A6"/>
    <w:rsid w:val="00F70B93"/>
    <w:rsid w:val="00F712BB"/>
    <w:rsid w:val="00F71AAA"/>
    <w:rsid w:val="00F734EB"/>
    <w:rsid w:val="00F74D02"/>
    <w:rsid w:val="00F74F26"/>
    <w:rsid w:val="00F75386"/>
    <w:rsid w:val="00F756B8"/>
    <w:rsid w:val="00F75A43"/>
    <w:rsid w:val="00F768CE"/>
    <w:rsid w:val="00F76A17"/>
    <w:rsid w:val="00F774FE"/>
    <w:rsid w:val="00F77A97"/>
    <w:rsid w:val="00F77F7C"/>
    <w:rsid w:val="00F806EE"/>
    <w:rsid w:val="00F80FA2"/>
    <w:rsid w:val="00F8149A"/>
    <w:rsid w:val="00F81716"/>
    <w:rsid w:val="00F82861"/>
    <w:rsid w:val="00F83101"/>
    <w:rsid w:val="00F83A04"/>
    <w:rsid w:val="00F84456"/>
    <w:rsid w:val="00F845F1"/>
    <w:rsid w:val="00F84BC5"/>
    <w:rsid w:val="00F8503D"/>
    <w:rsid w:val="00F85106"/>
    <w:rsid w:val="00F8618D"/>
    <w:rsid w:val="00F865A8"/>
    <w:rsid w:val="00F86F7C"/>
    <w:rsid w:val="00F90337"/>
    <w:rsid w:val="00F908CE"/>
    <w:rsid w:val="00F92DB3"/>
    <w:rsid w:val="00F935CC"/>
    <w:rsid w:val="00F95675"/>
    <w:rsid w:val="00F95AAD"/>
    <w:rsid w:val="00F95E97"/>
    <w:rsid w:val="00F967AA"/>
    <w:rsid w:val="00F97990"/>
    <w:rsid w:val="00F97BDC"/>
    <w:rsid w:val="00FA011B"/>
    <w:rsid w:val="00FA015D"/>
    <w:rsid w:val="00FA1618"/>
    <w:rsid w:val="00FA1D25"/>
    <w:rsid w:val="00FA2D95"/>
    <w:rsid w:val="00FA3687"/>
    <w:rsid w:val="00FA38FB"/>
    <w:rsid w:val="00FA3BA5"/>
    <w:rsid w:val="00FA41E7"/>
    <w:rsid w:val="00FA5721"/>
    <w:rsid w:val="00FB0F9F"/>
    <w:rsid w:val="00FB271E"/>
    <w:rsid w:val="00FB3D07"/>
    <w:rsid w:val="00FB49C4"/>
    <w:rsid w:val="00FB4AC9"/>
    <w:rsid w:val="00FB4DA7"/>
    <w:rsid w:val="00FB64E0"/>
    <w:rsid w:val="00FB6CE0"/>
    <w:rsid w:val="00FB70EF"/>
    <w:rsid w:val="00FB78BD"/>
    <w:rsid w:val="00FC025A"/>
    <w:rsid w:val="00FC224B"/>
    <w:rsid w:val="00FC2D71"/>
    <w:rsid w:val="00FC38D1"/>
    <w:rsid w:val="00FC3B2A"/>
    <w:rsid w:val="00FC4345"/>
    <w:rsid w:val="00FC5522"/>
    <w:rsid w:val="00FC55FD"/>
    <w:rsid w:val="00FC5C2C"/>
    <w:rsid w:val="00FC6023"/>
    <w:rsid w:val="00FC6AFC"/>
    <w:rsid w:val="00FC7C37"/>
    <w:rsid w:val="00FD01EE"/>
    <w:rsid w:val="00FD12CD"/>
    <w:rsid w:val="00FD3B60"/>
    <w:rsid w:val="00FD45C3"/>
    <w:rsid w:val="00FD4D2C"/>
    <w:rsid w:val="00FD591A"/>
    <w:rsid w:val="00FD5BFC"/>
    <w:rsid w:val="00FE0CD1"/>
    <w:rsid w:val="00FE1BBF"/>
    <w:rsid w:val="00FE269F"/>
    <w:rsid w:val="00FE45D6"/>
    <w:rsid w:val="00FE47DB"/>
    <w:rsid w:val="00FE64AB"/>
    <w:rsid w:val="00FE6FA2"/>
    <w:rsid w:val="00FE776C"/>
    <w:rsid w:val="00FE7DC5"/>
    <w:rsid w:val="00FF04CE"/>
    <w:rsid w:val="00FF0565"/>
    <w:rsid w:val="00FF082D"/>
    <w:rsid w:val="00FF103D"/>
    <w:rsid w:val="00FF13D7"/>
    <w:rsid w:val="00FF3177"/>
    <w:rsid w:val="00FF3D34"/>
    <w:rsid w:val="00FF5679"/>
    <w:rsid w:val="00FF62A4"/>
    <w:rsid w:val="00FF681A"/>
    <w:rsid w:val="00FF735E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26BE-8F42-461A-BD3B-E60CD97A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EE1"/>
    <w:pPr>
      <w:spacing w:after="210"/>
    </w:pPr>
    <w:rPr>
      <w:rFonts w:eastAsia="MS Mincho"/>
      <w:sz w:val="24"/>
      <w:szCs w:val="24"/>
      <w:lang w:val="en-US" w:bidi="en-US"/>
    </w:rPr>
  </w:style>
  <w:style w:type="paragraph" w:styleId="Antrat1">
    <w:name w:val="heading 1"/>
    <w:basedOn w:val="prastasis"/>
    <w:next w:val="prastasis"/>
    <w:link w:val="Antrat1Diagrama"/>
    <w:qFormat/>
    <w:rsid w:val="00AC50C2"/>
    <w:pPr>
      <w:pBdr>
        <w:top w:val="single" w:sz="24" w:space="1" w:color="336E79"/>
        <w:bottom w:val="single" w:sz="24" w:space="1" w:color="336E79"/>
        <w:right w:val="single" w:sz="24" w:space="4" w:color="336E79"/>
      </w:pBdr>
      <w:shd w:val="clear" w:color="auto" w:fill="336E79"/>
      <w:suppressAutoHyphens/>
      <w:spacing w:before="240" w:after="240" w:line="276" w:lineRule="auto"/>
      <w:outlineLvl w:val="0"/>
    </w:pPr>
    <w:rPr>
      <w:rFonts w:ascii="Arial" w:eastAsia="Times New Roman" w:hAnsi="Arial"/>
      <w:bCs/>
      <w:color w:val="FFFFFF"/>
      <w:spacing w:val="15"/>
      <w:szCs w:val="22"/>
      <w:lang w:val="en-GB"/>
    </w:rPr>
  </w:style>
  <w:style w:type="paragraph" w:styleId="Antrat2">
    <w:name w:val="heading 2"/>
    <w:aliases w:val="H2"/>
    <w:basedOn w:val="prastasis"/>
    <w:next w:val="prastasis"/>
    <w:link w:val="Antrat2Diagrama"/>
    <w:uiPriority w:val="9"/>
    <w:qFormat/>
    <w:rsid w:val="006064D7"/>
    <w:pPr>
      <w:pBdr>
        <w:top w:val="single" w:sz="24" w:space="0" w:color="99B6BC"/>
        <w:left w:val="single" w:sz="24" w:space="0" w:color="99B6BC"/>
        <w:bottom w:val="single" w:sz="24" w:space="0" w:color="99B6BC"/>
        <w:right w:val="single" w:sz="24" w:space="0" w:color="99B6BC"/>
      </w:pBdr>
      <w:shd w:val="clear" w:color="auto" w:fill="99B6BC"/>
      <w:spacing w:before="200"/>
      <w:outlineLvl w:val="1"/>
    </w:pPr>
    <w:rPr>
      <w:color w:val="FFFFFF"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B15992"/>
    <w:pPr>
      <w:pBdr>
        <w:top w:val="single" w:sz="6" w:space="2" w:color="336E79"/>
      </w:pBdr>
      <w:spacing w:before="300" w:after="200"/>
      <w:jc w:val="both"/>
      <w:outlineLvl w:val="2"/>
    </w:pPr>
    <w:rPr>
      <w:color w:val="336E79"/>
      <w:spacing w:val="15"/>
      <w:lang w:bidi="ar-SA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774FE"/>
    <w:pPr>
      <w:spacing w:before="200"/>
      <w:outlineLvl w:val="3"/>
    </w:pPr>
    <w:rPr>
      <w:b/>
      <w:spacing w:val="1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893D2B"/>
    <w:rPr>
      <w:i/>
      <w:iCs/>
    </w:rPr>
  </w:style>
  <w:style w:type="paragraph" w:styleId="Sraopastraipa">
    <w:name w:val="List Paragraph"/>
    <w:basedOn w:val="prastasis"/>
    <w:uiPriority w:val="34"/>
    <w:qFormat/>
    <w:rsid w:val="00893D2B"/>
    <w:pPr>
      <w:ind w:left="720"/>
      <w:contextualSpacing/>
    </w:pPr>
  </w:style>
  <w:style w:type="character" w:customStyle="1" w:styleId="Antrat1Diagrama">
    <w:name w:val="Antraštė 1 Diagrama"/>
    <w:link w:val="Antrat1"/>
    <w:rsid w:val="00AC50C2"/>
    <w:rPr>
      <w:rFonts w:ascii="Arial" w:eastAsia="Times New Roman" w:hAnsi="Arial"/>
      <w:bCs/>
      <w:color w:val="FFFFFF"/>
      <w:spacing w:val="15"/>
      <w:sz w:val="24"/>
      <w:szCs w:val="22"/>
      <w:shd w:val="clear" w:color="auto" w:fill="336E79"/>
      <w:lang w:bidi="en-US"/>
    </w:rPr>
  </w:style>
  <w:style w:type="character" w:customStyle="1" w:styleId="Antrat2Diagrama">
    <w:name w:val="Antraštė 2 Diagrama"/>
    <w:aliases w:val="H2 Diagrama"/>
    <w:link w:val="Antrat2"/>
    <w:uiPriority w:val="9"/>
    <w:rsid w:val="006064D7"/>
    <w:rPr>
      <w:rFonts w:ascii="Arial" w:hAnsi="Arial"/>
      <w:color w:val="FFFFFF"/>
      <w:spacing w:val="15"/>
      <w:sz w:val="24"/>
      <w:shd w:val="clear" w:color="auto" w:fill="99B6BC"/>
    </w:rPr>
  </w:style>
  <w:style w:type="paragraph" w:customStyle="1" w:styleId="listentry">
    <w:name w:val="list entry"/>
    <w:basedOn w:val="prastasis"/>
    <w:link w:val="listentryCarattere"/>
    <w:uiPriority w:val="1"/>
    <w:qFormat/>
    <w:rsid w:val="006064D7"/>
    <w:pPr>
      <w:numPr>
        <w:numId w:val="1"/>
      </w:numPr>
    </w:pPr>
  </w:style>
  <w:style w:type="character" w:customStyle="1" w:styleId="listentryCarattere">
    <w:name w:val="list entry Carattere"/>
    <w:link w:val="listentry"/>
    <w:uiPriority w:val="1"/>
    <w:rsid w:val="006064D7"/>
    <w:rPr>
      <w:rFonts w:ascii="Arial" w:eastAsia="Times New Roman" w:hAnsi="Arial"/>
      <w:sz w:val="21"/>
      <w:lang w:bidi="en-US"/>
    </w:rPr>
  </w:style>
  <w:style w:type="character" w:customStyle="1" w:styleId="Antrat3Diagrama">
    <w:name w:val="Antraštė 3 Diagrama"/>
    <w:link w:val="Antrat3"/>
    <w:uiPriority w:val="9"/>
    <w:rsid w:val="00B15992"/>
    <w:rPr>
      <w:rFonts w:ascii="Arial" w:hAnsi="Arial"/>
      <w:color w:val="336E79"/>
      <w:spacing w:val="15"/>
      <w:sz w:val="21"/>
    </w:rPr>
  </w:style>
  <w:style w:type="character" w:customStyle="1" w:styleId="Antrat4Diagrama">
    <w:name w:val="Antraštė 4 Diagrama"/>
    <w:link w:val="Antrat4"/>
    <w:uiPriority w:val="9"/>
    <w:rsid w:val="00F774FE"/>
    <w:rPr>
      <w:rFonts w:ascii="Arial" w:hAnsi="Arial"/>
      <w:b/>
      <w:spacing w:val="10"/>
      <w:sz w:val="21"/>
    </w:rPr>
  </w:style>
  <w:style w:type="paragraph" w:customStyle="1" w:styleId="newsletterbodyheader">
    <w:name w:val="newsletter_body header"/>
    <w:basedOn w:val="Antrat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headernewsletter">
    <w:name w:val="header_newsletter"/>
    <w:basedOn w:val="Antrat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200"/>
      <w:jc w:val="right"/>
    </w:pPr>
    <w:rPr>
      <w:rFonts w:cs="Arial"/>
      <w:b/>
      <w:bCs/>
      <w:color w:val="FFFFFF"/>
      <w:spacing w:val="0"/>
    </w:rPr>
  </w:style>
  <w:style w:type="paragraph" w:customStyle="1" w:styleId="bodyheadernewsletter">
    <w:name w:val="body header_newsletter"/>
    <w:basedOn w:val="Antrat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linkedtitlenewsletter">
    <w:name w:val="linked title_newsletter"/>
    <w:basedOn w:val="Betarp"/>
    <w:qFormat/>
    <w:rsid w:val="008551C2"/>
    <w:rPr>
      <w:rFonts w:cs="Arial"/>
      <w:color w:val="E47911"/>
      <w:sz w:val="20"/>
      <w:lang w:val="en-GB" w:bidi="ar-SA"/>
    </w:rPr>
  </w:style>
  <w:style w:type="paragraph" w:styleId="Betarp">
    <w:name w:val="No Spacing"/>
    <w:uiPriority w:val="1"/>
    <w:qFormat/>
    <w:rsid w:val="008551C2"/>
    <w:rPr>
      <w:rFonts w:ascii="Arial" w:hAnsi="Arial"/>
      <w:sz w:val="21"/>
      <w:lang w:val="en-US" w:bidi="en-US"/>
    </w:rPr>
  </w:style>
  <w:style w:type="paragraph" w:customStyle="1" w:styleId="linkedcontentheadernewsletter">
    <w:name w:val="linked_content header_newsletter"/>
    <w:basedOn w:val="prastasis"/>
    <w:qFormat/>
    <w:rsid w:val="008551C2"/>
    <w:pPr>
      <w:spacing w:after="200" w:line="170" w:lineRule="atLeast"/>
    </w:pPr>
    <w:rPr>
      <w:rFonts w:eastAsiaTheme="minorHAnsi" w:cs="Arial"/>
      <w:color w:val="E47911"/>
      <w:sz w:val="20"/>
      <w:lang w:val="en-GB" w:bidi="ar-SA"/>
    </w:rPr>
  </w:style>
  <w:style w:type="paragraph" w:customStyle="1" w:styleId="bulletnewletter">
    <w:name w:val="bullet_newletter"/>
    <w:basedOn w:val="Sraopastraipa"/>
    <w:qFormat/>
    <w:rsid w:val="008551C2"/>
    <w:pPr>
      <w:numPr>
        <w:numId w:val="2"/>
      </w:numPr>
      <w:spacing w:after="30"/>
    </w:pPr>
    <w:rPr>
      <w:rFonts w:eastAsiaTheme="minorHAnsi" w:cs="Arial"/>
      <w:color w:val="000000"/>
      <w:sz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ifl-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6E79"/>
      </a:accent1>
      <a:accent2>
        <a:srgbClr val="C0625B"/>
      </a:accent2>
      <a:accent3>
        <a:srgbClr val="8D647D"/>
      </a:accent3>
      <a:accent4>
        <a:srgbClr val="F4A040"/>
      </a:accent4>
      <a:accent5>
        <a:srgbClr val="DDCD59"/>
      </a:accent5>
      <a:accent6>
        <a:srgbClr val="F79646"/>
      </a:accent6>
      <a:hlink>
        <a:srgbClr val="336E79"/>
      </a:hlink>
      <a:folHlink>
        <a:srgbClr val="C06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Morganti</dc:creator>
  <cp:keywords/>
  <dc:description/>
  <cp:lastModifiedBy>jesevc</cp:lastModifiedBy>
  <cp:revision>2</cp:revision>
  <dcterms:created xsi:type="dcterms:W3CDTF">2016-03-24T13:19:00Z</dcterms:created>
  <dcterms:modified xsi:type="dcterms:W3CDTF">2016-03-24T13:19:00Z</dcterms:modified>
</cp:coreProperties>
</file>